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6B72D5B7" w14:textId="5F716C9F" w:rsidR="0083389D" w:rsidRPr="00EA2DC8" w:rsidRDefault="004F1233" w:rsidP="004563E9">
      <w:pPr>
        <w:spacing w:before="180" w:after="180"/>
        <w:jc w:val="center"/>
        <w:rPr>
          <w:b/>
          <w:bCs/>
          <w:color w:val="2D3B45"/>
          <w:sz w:val="36"/>
          <w:szCs w:val="36"/>
        </w:rPr>
      </w:pPr>
      <w:r w:rsidRPr="00EA2DC8">
        <w:rPr>
          <w:b/>
          <w:bCs/>
          <w:color w:val="2D3B45"/>
          <w:sz w:val="36"/>
          <w:szCs w:val="36"/>
        </w:rPr>
        <w:t>Can Crusher Challenge Worksheet</w:t>
      </w:r>
    </w:p>
    <w:p w14:paraId="2F7DBA47" w14:textId="33CD7E59" w:rsidR="0083389D" w:rsidRPr="00EA2DC8" w:rsidRDefault="00112A5E" w:rsidP="004563E9">
      <w:pPr>
        <w:spacing w:before="180" w:after="180"/>
        <w:rPr>
          <w:rFonts w:asciiTheme="minorBidi" w:hAnsiTheme="minorBidi" w:cstheme="minorBidi"/>
          <w:b/>
          <w:bCs/>
          <w:i/>
          <w:iCs/>
          <w:color w:val="2D3B45"/>
        </w:rPr>
      </w:pPr>
      <w:r w:rsidRPr="00EA2DC8">
        <w:rPr>
          <w:rFonts w:asciiTheme="minorBidi" w:hAnsiTheme="minorBidi" w:cstheme="minorBidi"/>
          <w:b/>
          <w:bCs/>
          <w:color w:val="2D3B45"/>
        </w:rPr>
        <w:t xml:space="preserve">Objective: </w:t>
      </w:r>
      <w:r w:rsidR="008C32DC">
        <w:rPr>
          <w:rFonts w:asciiTheme="minorBidi" w:hAnsiTheme="minorBidi" w:cstheme="minorBidi"/>
          <w:b/>
          <w:bCs/>
          <w:color w:val="2D3B45"/>
        </w:rPr>
        <w:t>To</w:t>
      </w:r>
      <w:r w:rsidRPr="00EA2DC8">
        <w:rPr>
          <w:rFonts w:asciiTheme="minorBidi" w:hAnsiTheme="minorBidi" w:cstheme="minorBidi"/>
          <w:b/>
          <w:bCs/>
          <w:color w:val="2D3B45"/>
        </w:rPr>
        <w:t xml:space="preserve"> make a can crusher that crushes a soda can the best</w:t>
      </w:r>
      <w:r w:rsidR="008C32DC">
        <w:rPr>
          <w:rFonts w:asciiTheme="minorBidi" w:hAnsiTheme="minorBidi" w:cstheme="minorBidi"/>
          <w:b/>
          <w:bCs/>
          <w:color w:val="2D3B45"/>
        </w:rPr>
        <w:t xml:space="preserve"> and </w:t>
      </w:r>
      <w:r w:rsidRPr="00EA2DC8">
        <w:rPr>
          <w:rFonts w:asciiTheme="minorBidi" w:hAnsiTheme="minorBidi" w:cstheme="minorBidi"/>
          <w:b/>
          <w:bCs/>
          <w:color w:val="2D3B45"/>
        </w:rPr>
        <w:t xml:space="preserve">identify what works best </w:t>
      </w:r>
      <w:r w:rsidRPr="00EA2DC8">
        <w:rPr>
          <w:rFonts w:asciiTheme="minorBidi" w:hAnsiTheme="minorBidi" w:cstheme="minorBidi"/>
          <w:b/>
          <w:bCs/>
          <w:i/>
          <w:iCs/>
          <w:color w:val="2D3B45"/>
        </w:rPr>
        <w:t>using the least amount of energy.</w:t>
      </w:r>
    </w:p>
    <w:p w14:paraId="4FC91C98" w14:textId="394AF230" w:rsidR="0083389D" w:rsidRPr="00EA2DC8" w:rsidRDefault="00112A5E" w:rsidP="004563E9">
      <w:pPr>
        <w:spacing w:before="180" w:after="180"/>
        <w:rPr>
          <w:rFonts w:asciiTheme="minorBidi" w:hAnsiTheme="minorBidi" w:cstheme="minorBidi"/>
          <w:b/>
          <w:bCs/>
          <w:color w:val="2D3B45"/>
        </w:rPr>
      </w:pPr>
      <w:r w:rsidRPr="00EA2DC8">
        <w:rPr>
          <w:rFonts w:asciiTheme="minorBidi" w:hAnsiTheme="minorBidi" w:cstheme="minorBidi"/>
          <w:b/>
          <w:bCs/>
          <w:color w:val="2D3B45"/>
        </w:rPr>
        <w:t>Part One:</w:t>
      </w:r>
      <w:r w:rsidR="004563E9">
        <w:rPr>
          <w:rFonts w:asciiTheme="minorBidi" w:hAnsiTheme="minorBidi" w:cstheme="minorBidi"/>
          <w:b/>
          <w:bCs/>
          <w:color w:val="2D3B45"/>
        </w:rPr>
        <w:t xml:space="preserve"> </w:t>
      </w:r>
      <w:r w:rsidRPr="00EA2DC8">
        <w:rPr>
          <w:rFonts w:asciiTheme="minorBidi" w:hAnsiTheme="minorBidi" w:cstheme="minorBidi"/>
          <w:b/>
          <w:bCs/>
          <w:color w:val="2D3B45"/>
        </w:rPr>
        <w:t>“Would You Rather”</w:t>
      </w:r>
    </w:p>
    <w:p w14:paraId="715AD380" w14:textId="77777777" w:rsidR="0083389D" w:rsidRPr="00EA2DC8" w:rsidRDefault="00112A5E" w:rsidP="004563E9">
      <w:pPr>
        <w:spacing w:before="180" w:after="180"/>
        <w:rPr>
          <w:rFonts w:asciiTheme="minorBidi" w:hAnsiTheme="minorBidi" w:cstheme="minorBidi"/>
          <w:color w:val="2D3B45"/>
        </w:rPr>
      </w:pPr>
      <w:r w:rsidRPr="00EA2DC8">
        <w:rPr>
          <w:rFonts w:asciiTheme="minorBidi" w:hAnsiTheme="minorBidi" w:cstheme="minorBidi"/>
          <w:color w:val="2D3B45"/>
        </w:rPr>
        <w:t xml:space="preserve">Would you rather… (I hope you never do, but assuming you did) accidentally bump into your garage driving a Tesla Model X or a Ford F-150? </w:t>
      </w:r>
      <w:r w:rsidRPr="00EA2DC8">
        <w:rPr>
          <w:rFonts w:asciiTheme="minorBidi" w:hAnsiTheme="minorBidi" w:cstheme="minorBidi"/>
          <w:i/>
          <w:iCs/>
          <w:color w:val="2D3B45"/>
        </w:rPr>
        <w:t>Assume your goal is to do the least amount of damage possible.</w:t>
      </w:r>
      <w:r w:rsidRPr="00EA2DC8">
        <w:rPr>
          <w:rFonts w:asciiTheme="minorBidi" w:hAnsiTheme="minorBidi" w:cstheme="minorBidi"/>
          <w:color w:val="2D3B45"/>
        </w:rPr>
        <w:t xml:space="preserve"> Use your best scientific reasoning to make your choice. Here are some stats about each vehicle.</w:t>
      </w:r>
    </w:p>
    <w:tbl>
      <w:tblPr>
        <w:tblStyle w:val="a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83389D" w:rsidRPr="00EA2DC8" w14:paraId="397F4C2C" w14:textId="77777777"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0BF00" w14:textId="77777777" w:rsidR="0083389D" w:rsidRPr="00EA2DC8" w:rsidRDefault="00112A5E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>TESLA MODEL X</w:t>
            </w:r>
          </w:p>
          <w:p w14:paraId="45E3003D" w14:textId="77777777" w:rsidR="004563E9" w:rsidRDefault="00112A5E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b/>
                <w:bCs/>
                <w:noProof/>
                <w:color w:val="2D3B45"/>
              </w:rPr>
              <w:drawing>
                <wp:inline distT="114300" distB="114300" distL="114300" distR="114300" wp14:anchorId="1D610B2C" wp14:editId="2EF650AE">
                  <wp:extent cx="2891417" cy="1593986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417" cy="159398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45C3340" w14:textId="0B39DD14" w:rsidR="0083389D" w:rsidRPr="00EA2DC8" w:rsidRDefault="00112A5E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>Fig. 1</w:t>
            </w:r>
          </w:p>
          <w:p w14:paraId="5026E655" w14:textId="77777777" w:rsidR="0083389D" w:rsidRPr="00EA2DC8" w:rsidRDefault="00112A5E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  <w:r w:rsidRPr="00EA2DC8">
              <w:rPr>
                <w:rFonts w:asciiTheme="minorBidi" w:hAnsiTheme="minorBidi" w:cstheme="minorBidi"/>
                <w:color w:val="2D3B45"/>
              </w:rPr>
              <w:t>ACCELERATION: 0 to 60 in 3.8 seconds</w:t>
            </w:r>
          </w:p>
          <w:p w14:paraId="7F5F1AAD" w14:textId="743C2369" w:rsidR="0083389D" w:rsidRPr="00EA2DC8" w:rsidRDefault="00112A5E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  <w:r w:rsidRPr="00EA2DC8">
              <w:rPr>
                <w:rFonts w:asciiTheme="minorBidi" w:hAnsiTheme="minorBidi" w:cstheme="minorBidi"/>
                <w:color w:val="2D3B45"/>
              </w:rPr>
              <w:t xml:space="preserve">WEIGHT: 5,185 </w:t>
            </w:r>
            <w:r w:rsidR="00646618">
              <w:rPr>
                <w:rFonts w:asciiTheme="minorBidi" w:hAnsiTheme="minorBidi" w:cstheme="minorBidi"/>
                <w:color w:val="2D3B45"/>
              </w:rPr>
              <w:t>lbs</w:t>
            </w:r>
          </w:p>
          <w:p w14:paraId="7E8F49D7" w14:textId="77777777" w:rsidR="0083389D" w:rsidRPr="00EA2DC8" w:rsidRDefault="00112A5E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  <w:r w:rsidRPr="00EA2DC8">
              <w:rPr>
                <w:rFonts w:asciiTheme="minorBidi" w:hAnsiTheme="minorBidi" w:cstheme="minorBidi"/>
                <w:color w:val="2D3B45"/>
              </w:rPr>
              <w:t>MAX SPEED: 155 miles per hour</w:t>
            </w: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0CBFE" w14:textId="77777777" w:rsidR="0083389D" w:rsidRPr="00EA2DC8" w:rsidRDefault="00112A5E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>FORD F-150</w:t>
            </w:r>
          </w:p>
          <w:p w14:paraId="2A2A4C7F" w14:textId="77777777" w:rsidR="004563E9" w:rsidRDefault="00112A5E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b/>
                <w:bCs/>
                <w:noProof/>
                <w:color w:val="2D3B45"/>
              </w:rPr>
              <w:drawing>
                <wp:inline distT="114300" distB="114300" distL="114300" distR="114300" wp14:anchorId="3A81F7CE" wp14:editId="270C7673">
                  <wp:extent cx="2471738" cy="1607344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1738" cy="160734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16EB819" w14:textId="308CF1F0" w:rsidR="0083389D" w:rsidRPr="00EA2DC8" w:rsidRDefault="00112A5E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>Fig. 2</w:t>
            </w:r>
          </w:p>
          <w:p w14:paraId="1F997558" w14:textId="77777777" w:rsidR="0083389D" w:rsidRPr="00EA2DC8" w:rsidRDefault="00112A5E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  <w:r w:rsidRPr="00EA2DC8">
              <w:rPr>
                <w:rFonts w:asciiTheme="minorBidi" w:hAnsiTheme="minorBidi" w:cstheme="minorBidi"/>
                <w:color w:val="2D3B45"/>
              </w:rPr>
              <w:t>ACCELERATION: 0 to 60 in 6.8 seconds</w:t>
            </w:r>
          </w:p>
          <w:p w14:paraId="5D3777C6" w14:textId="4B882A19" w:rsidR="0083389D" w:rsidRPr="00EA2DC8" w:rsidRDefault="00112A5E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  <w:r w:rsidRPr="00EA2DC8">
              <w:rPr>
                <w:rFonts w:asciiTheme="minorBidi" w:hAnsiTheme="minorBidi" w:cstheme="minorBidi"/>
                <w:color w:val="2D3B45"/>
              </w:rPr>
              <w:t>WEIGHT: 4,021</w:t>
            </w:r>
            <w:r w:rsidR="00646618">
              <w:rPr>
                <w:rFonts w:asciiTheme="minorBidi" w:hAnsiTheme="minorBidi" w:cstheme="minorBidi"/>
                <w:color w:val="2D3B45"/>
              </w:rPr>
              <w:t xml:space="preserve"> lbs</w:t>
            </w:r>
          </w:p>
          <w:p w14:paraId="33FAD9B9" w14:textId="77777777" w:rsidR="0083389D" w:rsidRPr="00EA2DC8" w:rsidRDefault="00112A5E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color w:val="2D3B45"/>
              </w:rPr>
              <w:t>MAX SPEED: 96 miles per hour</w:t>
            </w:r>
          </w:p>
        </w:tc>
      </w:tr>
    </w:tbl>
    <w:p w14:paraId="639A1623" w14:textId="77777777" w:rsidR="0083389D" w:rsidRPr="00EA2DC8" w:rsidRDefault="00112A5E" w:rsidP="004563E9">
      <w:pPr>
        <w:spacing w:before="180" w:after="180"/>
        <w:rPr>
          <w:rFonts w:asciiTheme="minorBidi" w:hAnsiTheme="minorBidi" w:cstheme="minorBidi"/>
          <w:color w:val="2D3B45"/>
        </w:rPr>
      </w:pPr>
      <w:r w:rsidRPr="00EA2DC8">
        <w:rPr>
          <w:rFonts w:asciiTheme="minorBidi" w:hAnsiTheme="minorBidi" w:cstheme="minorBidi"/>
          <w:b/>
          <w:bCs/>
          <w:color w:val="2D3B45"/>
        </w:rPr>
        <w:t xml:space="preserve">Pick a vehicle and </w:t>
      </w:r>
      <w:r w:rsidRPr="00EA2DC8">
        <w:rPr>
          <w:rFonts w:asciiTheme="minorBidi" w:hAnsiTheme="minorBidi" w:cstheme="minorBidi"/>
          <w:b/>
          <w:bCs/>
          <w:i/>
          <w:iCs/>
          <w:color w:val="2D3B45"/>
        </w:rPr>
        <w:t>explain your thinking</w:t>
      </w:r>
      <w:r w:rsidRPr="00EA2DC8">
        <w:rPr>
          <w:rFonts w:asciiTheme="minorBidi" w:hAnsiTheme="minorBidi" w:cstheme="minorBidi"/>
          <w:b/>
          <w:bCs/>
          <w:color w:val="2D3B45"/>
        </w:rPr>
        <w:t>.</w:t>
      </w:r>
    </w:p>
    <w:tbl>
      <w:tblPr>
        <w:tblStyle w:val="a0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3389D" w:rsidRPr="00EA2DC8" w14:paraId="41B822FF" w14:textId="77777777" w:rsidTr="004563E9">
        <w:tc>
          <w:tcPr>
            <w:tcW w:w="10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03AF9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5F31869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59FC1F3A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3846DEEB" w14:textId="77777777" w:rsidR="0083389D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2F4868E" w14:textId="77777777" w:rsidR="000E0697" w:rsidRDefault="000E0697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2AFB5E91" w14:textId="77777777" w:rsidR="000E0697" w:rsidRPr="00EA2DC8" w:rsidRDefault="000E0697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11E2B7F6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</w:tc>
      </w:tr>
    </w:tbl>
    <w:p w14:paraId="5023672E" w14:textId="1A51DCED" w:rsidR="0083389D" w:rsidRPr="00EA2DC8" w:rsidRDefault="00112A5E" w:rsidP="004563E9">
      <w:pPr>
        <w:spacing w:before="180" w:after="200" w:line="240" w:lineRule="auto"/>
        <w:rPr>
          <w:rFonts w:asciiTheme="minorBidi" w:hAnsiTheme="minorBidi" w:cstheme="minorBidi"/>
          <w:b/>
          <w:bCs/>
          <w:color w:val="2D3B45"/>
        </w:rPr>
      </w:pPr>
      <w:r w:rsidRPr="00EA2DC8">
        <w:rPr>
          <w:rFonts w:asciiTheme="minorBidi" w:hAnsiTheme="minorBidi" w:cstheme="minorBidi"/>
          <w:b/>
          <w:bCs/>
          <w:color w:val="2D3B45"/>
        </w:rPr>
        <w:t xml:space="preserve">Document some of the explanations from other </w:t>
      </w:r>
      <w:r w:rsidR="00F43324">
        <w:rPr>
          <w:rFonts w:asciiTheme="minorBidi" w:hAnsiTheme="minorBidi" w:cstheme="minorBidi"/>
          <w:b/>
          <w:bCs/>
          <w:color w:val="2D3B45"/>
        </w:rPr>
        <w:t>students</w:t>
      </w:r>
      <w:r w:rsidRPr="00EA2DC8">
        <w:rPr>
          <w:rFonts w:asciiTheme="minorBidi" w:hAnsiTheme="minorBidi" w:cstheme="minorBidi"/>
          <w:b/>
          <w:bCs/>
          <w:color w:val="2D3B45"/>
        </w:rPr>
        <w:t>.</w:t>
      </w:r>
    </w:p>
    <w:tbl>
      <w:tblPr>
        <w:tblStyle w:val="a1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3389D" w:rsidRPr="00EA2DC8" w14:paraId="2AE8D791" w14:textId="77777777" w:rsidTr="004563E9">
        <w:tc>
          <w:tcPr>
            <w:tcW w:w="10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A21AE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62B0579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7B7DD722" w14:textId="77777777" w:rsidR="0083389D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974A4CA" w14:textId="77777777" w:rsidR="000E0697" w:rsidRDefault="000E0697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25B32DF0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65F609F5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</w:tc>
      </w:tr>
    </w:tbl>
    <w:p w14:paraId="19006EF5" w14:textId="497BA5B3" w:rsidR="0083389D" w:rsidRPr="00EA2DC8" w:rsidRDefault="00112A5E" w:rsidP="004563E9">
      <w:pPr>
        <w:spacing w:before="180" w:after="180"/>
        <w:rPr>
          <w:rFonts w:asciiTheme="minorBidi" w:hAnsiTheme="minorBidi" w:cstheme="minorBidi"/>
          <w:color w:val="2D3B45"/>
        </w:rPr>
      </w:pPr>
      <w:r w:rsidRPr="00EA2DC8">
        <w:rPr>
          <w:rFonts w:asciiTheme="minorBidi" w:hAnsiTheme="minorBidi" w:cstheme="minorBidi"/>
          <w:color w:val="2D3B45"/>
        </w:rPr>
        <w:lastRenderedPageBreak/>
        <w:t>Watch the first minute or so of the</w:t>
      </w:r>
      <w:r w:rsidRPr="008A0F58">
        <w:rPr>
          <w:rFonts w:asciiTheme="minorBidi" w:hAnsiTheme="minorBidi" w:cstheme="minorBidi"/>
          <w:color w:val="000000" w:themeColor="text1"/>
        </w:rPr>
        <w:t xml:space="preserve"> </w:t>
      </w:r>
      <w:hyperlink r:id="rId9" w:history="1">
        <w:r w:rsidRPr="008A0F58">
          <w:rPr>
            <w:rStyle w:val="Hyperlink"/>
            <w:rFonts w:asciiTheme="minorBidi" w:hAnsiTheme="minorBidi" w:cstheme="minorBidi"/>
          </w:rPr>
          <w:t>car crusher video</w:t>
        </w:r>
      </w:hyperlink>
      <w:r w:rsidRPr="00EA2DC8">
        <w:rPr>
          <w:rFonts w:asciiTheme="minorBidi" w:hAnsiTheme="minorBidi" w:cstheme="minorBidi"/>
          <w:color w:val="2D3B45"/>
        </w:rPr>
        <w:t>.</w:t>
      </w:r>
    </w:p>
    <w:p w14:paraId="40AD5D7C" w14:textId="77777777" w:rsidR="0083389D" w:rsidRPr="00EA2DC8" w:rsidRDefault="00112A5E" w:rsidP="004563E9">
      <w:pPr>
        <w:spacing w:before="180" w:after="180"/>
        <w:rPr>
          <w:rFonts w:asciiTheme="minorBidi" w:hAnsiTheme="minorBidi" w:cstheme="minorBidi"/>
          <w:color w:val="2D3B45"/>
        </w:rPr>
      </w:pPr>
      <w:r w:rsidRPr="00EA2DC8">
        <w:rPr>
          <w:rFonts w:asciiTheme="minorBidi" w:hAnsiTheme="minorBidi" w:cstheme="minorBidi"/>
          <w:color w:val="2D3B45"/>
        </w:rPr>
        <w:t>What do you observe?</w:t>
      </w:r>
    </w:p>
    <w:tbl>
      <w:tblPr>
        <w:tblStyle w:val="a2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3389D" w:rsidRPr="00EA2DC8" w14:paraId="5264ADE4" w14:textId="77777777" w:rsidTr="005C5224">
        <w:tc>
          <w:tcPr>
            <w:tcW w:w="10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82587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6B1A132A" w14:textId="77777777" w:rsidR="0083389D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530D6740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3CB8F711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3ED6F72F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5F490D2" w14:textId="77777777" w:rsidR="005C5224" w:rsidRPr="00EA2DC8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</w:tc>
      </w:tr>
    </w:tbl>
    <w:p w14:paraId="7B6FE95A" w14:textId="77777777" w:rsidR="0083389D" w:rsidRPr="00EA2DC8" w:rsidRDefault="00112A5E" w:rsidP="004563E9">
      <w:pPr>
        <w:spacing w:before="180" w:after="180"/>
        <w:rPr>
          <w:rFonts w:asciiTheme="minorBidi" w:hAnsiTheme="minorBidi" w:cstheme="minorBidi"/>
          <w:color w:val="2D3B45"/>
        </w:rPr>
      </w:pPr>
      <w:r w:rsidRPr="00EA2DC8">
        <w:rPr>
          <w:rFonts w:asciiTheme="minorBidi" w:hAnsiTheme="minorBidi" w:cstheme="minorBidi"/>
          <w:color w:val="2D3B45"/>
        </w:rPr>
        <w:t>What questions do you have that would help you understand how it works?</w:t>
      </w:r>
    </w:p>
    <w:tbl>
      <w:tblPr>
        <w:tblStyle w:val="a3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3389D" w:rsidRPr="00EA2DC8" w14:paraId="624825A5" w14:textId="77777777" w:rsidTr="005C5224">
        <w:tc>
          <w:tcPr>
            <w:tcW w:w="10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8269F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3CE5E3B" w14:textId="77777777" w:rsidR="0083389D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38E90B3E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2A54B274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16F9BAA" w14:textId="77777777" w:rsidR="005C5224" w:rsidRPr="00EA2DC8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5F01C750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</w:tc>
      </w:tr>
    </w:tbl>
    <w:p w14:paraId="04D92621" w14:textId="54AAA20B" w:rsidR="0083389D" w:rsidRPr="00EA2DC8" w:rsidRDefault="00112A5E" w:rsidP="004563E9">
      <w:pPr>
        <w:spacing w:before="180" w:line="240" w:lineRule="auto"/>
        <w:rPr>
          <w:rFonts w:asciiTheme="minorBidi" w:hAnsiTheme="minorBidi" w:cstheme="minorBidi"/>
          <w:b/>
          <w:bCs/>
          <w:color w:val="2D3B45"/>
        </w:rPr>
      </w:pPr>
      <w:r w:rsidRPr="00EA2DC8">
        <w:rPr>
          <w:rFonts w:asciiTheme="minorBidi" w:hAnsiTheme="minorBidi" w:cstheme="minorBidi"/>
          <w:b/>
          <w:bCs/>
          <w:color w:val="2D3B45"/>
        </w:rPr>
        <w:t>Part 2:</w:t>
      </w:r>
      <w:r w:rsidR="005C5224">
        <w:rPr>
          <w:rFonts w:asciiTheme="minorBidi" w:hAnsiTheme="minorBidi" w:cstheme="minorBidi"/>
          <w:b/>
          <w:bCs/>
          <w:color w:val="2D3B45"/>
        </w:rPr>
        <w:t xml:space="preserve"> Design Challenge</w:t>
      </w:r>
    </w:p>
    <w:p w14:paraId="065F0741" w14:textId="77777777" w:rsidR="0083389D" w:rsidRPr="00EA2DC8" w:rsidRDefault="00112A5E" w:rsidP="004563E9">
      <w:pPr>
        <w:spacing w:before="180" w:line="240" w:lineRule="auto"/>
        <w:rPr>
          <w:rFonts w:asciiTheme="minorBidi" w:hAnsiTheme="minorBidi" w:cstheme="minorBidi"/>
          <w:color w:val="2D3B45"/>
        </w:rPr>
      </w:pPr>
      <w:r w:rsidRPr="00EA2DC8">
        <w:rPr>
          <w:rFonts w:asciiTheme="minorBidi" w:hAnsiTheme="minorBidi" w:cstheme="minorBidi"/>
          <w:b/>
          <w:bCs/>
          <w:color w:val="2D3B45"/>
        </w:rPr>
        <w:t xml:space="preserve">Your challenge: </w:t>
      </w:r>
      <w:r w:rsidRPr="00EA2DC8">
        <w:rPr>
          <w:rFonts w:asciiTheme="minorBidi" w:hAnsiTheme="minorBidi" w:cstheme="minorBidi"/>
          <w:color w:val="2D3B45"/>
        </w:rPr>
        <w:t xml:space="preserve">Today you are going to try to make a crushing machine that requires no gas or electricity.  Your goal is to make a can crusher that fully crushes a soda can using the </w:t>
      </w:r>
      <w:r w:rsidRPr="00EA2DC8">
        <w:rPr>
          <w:rFonts w:asciiTheme="minorBidi" w:hAnsiTheme="minorBidi" w:cstheme="minorBidi"/>
          <w:b/>
          <w:bCs/>
          <w:i/>
          <w:iCs/>
          <w:color w:val="2D3B45"/>
        </w:rPr>
        <w:t>least amount of energy</w:t>
      </w:r>
      <w:r w:rsidRPr="00EA2DC8">
        <w:rPr>
          <w:rFonts w:asciiTheme="minorBidi" w:hAnsiTheme="minorBidi" w:cstheme="minorBidi"/>
          <w:color w:val="2D3B45"/>
        </w:rPr>
        <w:t xml:space="preserve">. Your team can use up to 6 cans to test, so plan your tests wisely. You must collect evidence from each test. </w:t>
      </w:r>
    </w:p>
    <w:p w14:paraId="06A5FDBE" w14:textId="14810114" w:rsidR="0083389D" w:rsidRPr="00EA2DC8" w:rsidRDefault="00112A5E" w:rsidP="004563E9">
      <w:pPr>
        <w:spacing w:before="180" w:after="180"/>
        <w:rPr>
          <w:rFonts w:asciiTheme="minorBidi" w:hAnsiTheme="minorBidi" w:cstheme="minorBidi"/>
        </w:rPr>
      </w:pPr>
      <w:r w:rsidRPr="00EA2DC8">
        <w:rPr>
          <w:rFonts w:asciiTheme="minorBidi" w:hAnsiTheme="minorBidi" w:cstheme="minorBidi"/>
          <w:b/>
          <w:bCs/>
          <w:color w:val="2D3B45"/>
        </w:rPr>
        <w:t xml:space="preserve">Materials: </w:t>
      </w:r>
      <w:r w:rsidRPr="00EA2DC8">
        <w:rPr>
          <w:rFonts w:asciiTheme="minorBidi" w:hAnsiTheme="minorBidi" w:cstheme="minorBidi"/>
        </w:rPr>
        <w:t>8</w:t>
      </w:r>
      <w:r w:rsidR="008B3C33">
        <w:rPr>
          <w:rFonts w:asciiTheme="minorBidi" w:hAnsiTheme="minorBidi" w:cstheme="minorBidi"/>
        </w:rPr>
        <w:t xml:space="preserve"> </w:t>
      </w:r>
      <w:r w:rsidRPr="00EA2DC8">
        <w:rPr>
          <w:rFonts w:asciiTheme="minorBidi" w:hAnsiTheme="minorBidi" w:cstheme="minorBidi"/>
        </w:rPr>
        <w:t>ft x 4 in irrigation PVC pipe with holes, drain pipe cap, large nail that goes through the pipe, tough water bottles, water, at least 6 empty soda cans</w:t>
      </w:r>
    </w:p>
    <w:p w14:paraId="29040D2F" w14:textId="77777777" w:rsidR="0083389D" w:rsidRPr="00EA2DC8" w:rsidRDefault="00112A5E" w:rsidP="004563E9">
      <w:pPr>
        <w:spacing w:before="180" w:after="180"/>
        <w:rPr>
          <w:rFonts w:asciiTheme="minorBidi" w:hAnsiTheme="minorBidi" w:cstheme="minorBidi"/>
        </w:rPr>
      </w:pPr>
      <w:r w:rsidRPr="00EA2DC8">
        <w:rPr>
          <w:rFonts w:asciiTheme="minorBidi" w:hAnsiTheme="minorBidi" w:cstheme="minorBidi"/>
          <w:b/>
          <w:bCs/>
        </w:rPr>
        <w:t>Each group will:</w:t>
      </w:r>
      <w:r w:rsidRPr="00EA2DC8">
        <w:rPr>
          <w:rFonts w:asciiTheme="minorBidi" w:hAnsiTheme="minorBidi" w:cstheme="minorBidi"/>
        </w:rPr>
        <w:t xml:space="preserve"> Cover a can with a drain cap. Place the can on the floor and cover it with the drain pipe standing upright. Put a nail through the holes to hold the water bottle into position. Pull the nail when you are ready to crush the can.</w:t>
      </w:r>
    </w:p>
    <w:p w14:paraId="1B7A8F88" w14:textId="77777777" w:rsidR="0083389D" w:rsidRPr="00EA2DC8" w:rsidRDefault="00112A5E" w:rsidP="004563E9">
      <w:pPr>
        <w:spacing w:before="180" w:after="180"/>
        <w:rPr>
          <w:rFonts w:asciiTheme="minorBidi" w:hAnsiTheme="minorBidi" w:cstheme="minorBidi"/>
          <w:color w:val="2D3B45"/>
        </w:rPr>
      </w:pPr>
      <w:r w:rsidRPr="00EA2DC8">
        <w:rPr>
          <w:rFonts w:asciiTheme="minorBidi" w:hAnsiTheme="minorBidi" w:cstheme="minorBidi"/>
          <w:b/>
          <w:bCs/>
          <w:color w:val="2D3B45"/>
        </w:rPr>
        <w:t>What questions do you have before you begin?</w:t>
      </w:r>
    </w:p>
    <w:tbl>
      <w:tblPr>
        <w:tblStyle w:val="a4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3389D" w:rsidRPr="00EA2DC8" w14:paraId="2E1C7671" w14:textId="77777777" w:rsidTr="005C5224">
        <w:tc>
          <w:tcPr>
            <w:tcW w:w="10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10483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1E76E098" w14:textId="77777777" w:rsidR="0083389D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E2D75E9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CBC3D9A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8D627B6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CA2A07B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6E60C608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5FEC8CD1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70FB5861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7845F7E6" w14:textId="77777777" w:rsidR="005C5224" w:rsidRPr="00EA2DC8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5192FA3D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C31D09A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</w:tc>
      </w:tr>
    </w:tbl>
    <w:p w14:paraId="14F8A65E" w14:textId="7B9CAC10" w:rsidR="0083389D" w:rsidRPr="00EA2DC8" w:rsidRDefault="00112A5E" w:rsidP="004563E9">
      <w:pPr>
        <w:spacing w:before="180" w:after="180"/>
        <w:rPr>
          <w:rFonts w:asciiTheme="minorBidi" w:hAnsiTheme="minorBidi" w:cstheme="minorBidi"/>
          <w:color w:val="2D3B45"/>
        </w:rPr>
      </w:pPr>
      <w:r w:rsidRPr="00EA2DC8">
        <w:rPr>
          <w:rFonts w:asciiTheme="minorBidi" w:hAnsiTheme="minorBidi" w:cstheme="minorBidi"/>
          <w:b/>
          <w:bCs/>
          <w:color w:val="2D3B45"/>
        </w:rPr>
        <w:lastRenderedPageBreak/>
        <w:t>Make a model of what you think will work best</w:t>
      </w:r>
      <w:r w:rsidR="004268DF">
        <w:rPr>
          <w:rFonts w:asciiTheme="minorBidi" w:hAnsiTheme="minorBidi" w:cstheme="minorBidi"/>
          <w:b/>
          <w:bCs/>
          <w:color w:val="2D3B45"/>
        </w:rPr>
        <w:t>.</w:t>
      </w:r>
      <w:r w:rsidRPr="00EA2DC8">
        <w:rPr>
          <w:rFonts w:asciiTheme="minorBidi" w:hAnsiTheme="minorBidi" w:cstheme="minorBidi"/>
          <w:b/>
          <w:bCs/>
          <w:color w:val="2D3B45"/>
        </w:rPr>
        <w:t xml:space="preserve"> (Remember you want to fully crush the can using the</w:t>
      </w:r>
      <w:r w:rsidRPr="00EA2DC8">
        <w:rPr>
          <w:rFonts w:asciiTheme="minorBidi" w:hAnsiTheme="minorBidi" w:cstheme="minorBidi"/>
          <w:b/>
          <w:bCs/>
          <w:color w:val="FF0000"/>
        </w:rPr>
        <w:t xml:space="preserve"> </w:t>
      </w:r>
      <w:r w:rsidRPr="00EA2DC8">
        <w:rPr>
          <w:rFonts w:asciiTheme="minorBidi" w:hAnsiTheme="minorBidi" w:cstheme="minorBidi"/>
          <w:b/>
          <w:bCs/>
          <w:i/>
          <w:iCs/>
          <w:color w:val="FF0000"/>
        </w:rPr>
        <w:t xml:space="preserve">least </w:t>
      </w:r>
      <w:r w:rsidR="00D23BDE">
        <w:rPr>
          <w:rFonts w:asciiTheme="minorBidi" w:hAnsiTheme="minorBidi" w:cstheme="minorBidi"/>
          <w:b/>
          <w:bCs/>
          <w:i/>
          <w:iCs/>
          <w:color w:val="000000" w:themeColor="text1"/>
        </w:rPr>
        <w:t xml:space="preserve">amount of </w:t>
      </w:r>
      <w:r w:rsidRPr="00EA2DC8">
        <w:rPr>
          <w:rFonts w:asciiTheme="minorBidi" w:hAnsiTheme="minorBidi" w:cstheme="minorBidi"/>
          <w:b/>
          <w:bCs/>
          <w:i/>
          <w:iCs/>
          <w:color w:val="2D3B45"/>
        </w:rPr>
        <w:t>energy</w:t>
      </w:r>
      <w:r w:rsidRPr="00EA2DC8">
        <w:rPr>
          <w:rFonts w:asciiTheme="minorBidi" w:hAnsiTheme="minorBidi" w:cstheme="minorBidi"/>
          <w:b/>
          <w:bCs/>
          <w:color w:val="2D3B45"/>
        </w:rPr>
        <w:t>.) Why do you think this will work?</w:t>
      </w:r>
    </w:p>
    <w:tbl>
      <w:tblPr>
        <w:tblStyle w:val="a5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3389D" w:rsidRPr="00EA2DC8" w14:paraId="4697536E" w14:textId="77777777" w:rsidTr="005C5224">
        <w:tc>
          <w:tcPr>
            <w:tcW w:w="10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32B68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547504A7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28406CA3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A946741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674203E0" w14:textId="77777777" w:rsidR="0083389D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6E2F4380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1D372A7E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292CFF53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7F71193B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644331ED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E9892AE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0A333B5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308A52E1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94001E9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1413F4CB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6C1F6841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7D7D8539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11C770C6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57A8A9F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3A4A11BD" w14:textId="77777777" w:rsidR="005C5224" w:rsidRPr="00EA2DC8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</w:tc>
      </w:tr>
    </w:tbl>
    <w:p w14:paraId="36687FA6" w14:textId="77777777" w:rsidR="0083389D" w:rsidRPr="00EA2DC8" w:rsidRDefault="00112A5E" w:rsidP="004563E9">
      <w:pPr>
        <w:spacing w:before="180" w:after="180"/>
        <w:rPr>
          <w:rFonts w:asciiTheme="minorBidi" w:hAnsiTheme="minorBidi" w:cstheme="minorBidi"/>
          <w:color w:val="2D3B45"/>
        </w:rPr>
      </w:pPr>
      <w:r w:rsidRPr="00EA2DC8">
        <w:rPr>
          <w:rFonts w:asciiTheme="minorBidi" w:hAnsiTheme="minorBidi" w:cstheme="minorBidi"/>
          <w:b/>
          <w:bCs/>
          <w:color w:val="2D3B45"/>
        </w:rPr>
        <w:t xml:space="preserve">Build your crusher. Draw/photograph your setup. </w:t>
      </w:r>
    </w:p>
    <w:tbl>
      <w:tblPr>
        <w:tblStyle w:val="a6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3389D" w:rsidRPr="00EA2DC8" w14:paraId="3E0D2E35" w14:textId="77777777" w:rsidTr="005C5224">
        <w:tc>
          <w:tcPr>
            <w:tcW w:w="10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5D13A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2E689AAD" w14:textId="77777777" w:rsidR="0083389D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20E19F4A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7FE1ECFA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221198D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1B6C309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7C150BA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1F9610B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5D95BC58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1F86C781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7655CC7A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B2228BB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F922384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B68B3EC" w14:textId="77777777" w:rsidR="005C5224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3320B415" w14:textId="77777777" w:rsidR="005C5224" w:rsidRPr="00EA2DC8" w:rsidRDefault="005C5224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7E02BB4E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9D8A515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1741F950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59062E01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2669A5DF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</w:tc>
      </w:tr>
    </w:tbl>
    <w:p w14:paraId="1AB28B10" w14:textId="367C9D07" w:rsidR="0083389D" w:rsidRPr="00EA2DC8" w:rsidRDefault="00112A5E" w:rsidP="004563E9">
      <w:pPr>
        <w:spacing w:before="180" w:line="240" w:lineRule="auto"/>
        <w:rPr>
          <w:rFonts w:asciiTheme="minorBidi" w:hAnsiTheme="minorBidi" w:cstheme="minorBidi"/>
          <w:b/>
          <w:bCs/>
          <w:color w:val="2D3B45"/>
        </w:rPr>
      </w:pPr>
      <w:r w:rsidRPr="00EA2DC8">
        <w:rPr>
          <w:rFonts w:asciiTheme="minorBidi" w:hAnsiTheme="minorBidi" w:cstheme="minorBidi"/>
          <w:b/>
          <w:bCs/>
          <w:color w:val="2D3B45"/>
        </w:rPr>
        <w:lastRenderedPageBreak/>
        <w:t>Take careful notes of what works and what does not work</w:t>
      </w:r>
      <w:r w:rsidR="004C2A54">
        <w:rPr>
          <w:rFonts w:asciiTheme="minorBidi" w:hAnsiTheme="minorBidi" w:cstheme="minorBidi"/>
          <w:b/>
          <w:bCs/>
          <w:color w:val="2D3B45"/>
        </w:rPr>
        <w:t xml:space="preserve"> and d</w:t>
      </w:r>
      <w:r w:rsidRPr="00EA2DC8">
        <w:rPr>
          <w:rFonts w:asciiTheme="minorBidi" w:hAnsiTheme="minorBidi" w:cstheme="minorBidi"/>
          <w:b/>
          <w:bCs/>
          <w:color w:val="2D3B45"/>
        </w:rPr>
        <w:t>ocument this in the chart below.</w:t>
      </w:r>
    </w:p>
    <w:p w14:paraId="4E8D9631" w14:textId="77777777" w:rsidR="0083389D" w:rsidRPr="00EA2DC8" w:rsidRDefault="0083389D" w:rsidP="004563E9">
      <w:pPr>
        <w:spacing w:before="180" w:line="240" w:lineRule="auto"/>
        <w:rPr>
          <w:rFonts w:asciiTheme="minorBidi" w:hAnsiTheme="minorBidi" w:cstheme="minorBidi"/>
          <w:b/>
          <w:bCs/>
          <w:color w:val="2D3B45"/>
        </w:rPr>
      </w:pPr>
    </w:p>
    <w:tbl>
      <w:tblPr>
        <w:tblStyle w:val="a7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00"/>
        <w:gridCol w:w="3600"/>
        <w:gridCol w:w="3600"/>
      </w:tblGrid>
      <w:tr w:rsidR="0083389D" w:rsidRPr="00EA2DC8" w14:paraId="1EDBDAC8" w14:textId="77777777"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7A42D" w14:textId="77777777" w:rsidR="0083389D" w:rsidRPr="00EA2DC8" w:rsidRDefault="00112A5E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>Trial</w:t>
            </w:r>
          </w:p>
        </w:tc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22C0A" w14:textId="19B81926" w:rsidR="0083389D" w:rsidRPr="00EA2DC8" w:rsidRDefault="00112A5E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>Describe the setup. Be specific.</w:t>
            </w:r>
            <w:r w:rsidR="004C2A54">
              <w:rPr>
                <w:rFonts w:asciiTheme="minorBidi" w:hAnsiTheme="minorBidi" w:cstheme="minorBidi"/>
                <w:b/>
                <w:bCs/>
                <w:color w:val="2D3B45"/>
              </w:rPr>
              <w:t xml:space="preserve"> </w:t>
            </w: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 xml:space="preserve">(Note your </w:t>
            </w:r>
            <w:r w:rsidR="004C2A54">
              <w:rPr>
                <w:rFonts w:asciiTheme="minorBidi" w:hAnsiTheme="minorBidi" w:cstheme="minorBidi"/>
                <w:b/>
                <w:bCs/>
                <w:color w:val="2D3B45"/>
              </w:rPr>
              <w:t>m</w:t>
            </w: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>ass, setup—</w:t>
            </w:r>
            <w:r w:rsidR="004C2A54">
              <w:rPr>
                <w:rFonts w:asciiTheme="minorBidi" w:hAnsiTheme="minorBidi" w:cstheme="minorBidi"/>
                <w:b/>
                <w:bCs/>
                <w:color w:val="2D3B45"/>
              </w:rPr>
              <w:t>f</w:t>
            </w: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 xml:space="preserve">ull, </w:t>
            </w:r>
            <w:r w:rsidR="004C2A54">
              <w:rPr>
                <w:rFonts w:asciiTheme="minorBidi" w:hAnsiTheme="minorBidi" w:cstheme="minorBidi"/>
                <w:b/>
                <w:bCs/>
                <w:color w:val="2D3B45"/>
              </w:rPr>
              <w:t>h</w:t>
            </w: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 xml:space="preserve">alf, or </w:t>
            </w:r>
            <w:r w:rsidR="004C2A54">
              <w:rPr>
                <w:rFonts w:asciiTheme="minorBidi" w:hAnsiTheme="minorBidi" w:cstheme="minorBidi"/>
                <w:b/>
                <w:bCs/>
                <w:color w:val="2D3B45"/>
              </w:rPr>
              <w:t>e</w:t>
            </w: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 xml:space="preserve">mpty water bottle—and your </w:t>
            </w:r>
            <w:r w:rsidR="004C2A54">
              <w:rPr>
                <w:rFonts w:asciiTheme="minorBidi" w:hAnsiTheme="minorBidi" w:cstheme="minorBidi"/>
                <w:b/>
                <w:bCs/>
                <w:color w:val="2D3B45"/>
              </w:rPr>
              <w:t>d</w:t>
            </w: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 xml:space="preserve">rop </w:t>
            </w:r>
            <w:r w:rsidR="004C2A54">
              <w:rPr>
                <w:rFonts w:asciiTheme="minorBidi" w:hAnsiTheme="minorBidi" w:cstheme="minorBidi"/>
                <w:b/>
                <w:bCs/>
                <w:color w:val="2D3B45"/>
              </w:rPr>
              <w:t>h</w:t>
            </w: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 xml:space="preserve">eight/hole position.) </w:t>
            </w:r>
          </w:p>
        </w:tc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03F5F" w14:textId="56B9BC77" w:rsidR="0083389D" w:rsidRPr="00EA2DC8" w:rsidRDefault="00112A5E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 xml:space="preserve">Picture of the crushed can. Can also include height of can (use a ruler) if you want to be more </w:t>
            </w:r>
            <w:r w:rsidR="00D168C7">
              <w:rPr>
                <w:rFonts w:asciiTheme="minorBidi" w:hAnsiTheme="minorBidi" w:cstheme="minorBidi"/>
                <w:b/>
                <w:bCs/>
                <w:color w:val="2D3B45"/>
              </w:rPr>
              <w:t>precise</w:t>
            </w: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>.</w:t>
            </w:r>
          </w:p>
        </w:tc>
      </w:tr>
      <w:tr w:rsidR="0083389D" w:rsidRPr="00EA2DC8" w14:paraId="0B29B880" w14:textId="77777777"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4F821" w14:textId="77777777" w:rsidR="0083389D" w:rsidRPr="00EA2DC8" w:rsidRDefault="00112A5E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>1</w:t>
            </w:r>
          </w:p>
        </w:tc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00327" w14:textId="77777777" w:rsidR="00D168C7" w:rsidRPr="00EA2DC8" w:rsidRDefault="00D168C7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</w:p>
        </w:tc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597B4" w14:textId="77777777" w:rsidR="0083389D" w:rsidRPr="00EA2DC8" w:rsidRDefault="0083389D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</w:p>
        </w:tc>
      </w:tr>
      <w:tr w:rsidR="0083389D" w:rsidRPr="00EA2DC8" w14:paraId="7B688B6A" w14:textId="77777777"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7AD63" w14:textId="77777777" w:rsidR="0083389D" w:rsidRPr="00EA2DC8" w:rsidRDefault="00112A5E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>2</w:t>
            </w:r>
          </w:p>
        </w:tc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39339" w14:textId="77777777" w:rsidR="00D168C7" w:rsidRPr="00EA2DC8" w:rsidRDefault="00D168C7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</w:p>
        </w:tc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3A688" w14:textId="77777777" w:rsidR="0083389D" w:rsidRPr="00EA2DC8" w:rsidRDefault="0083389D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</w:p>
        </w:tc>
      </w:tr>
      <w:tr w:rsidR="0083389D" w:rsidRPr="00EA2DC8" w14:paraId="4DC66398" w14:textId="77777777"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963CE" w14:textId="77777777" w:rsidR="0083389D" w:rsidRPr="00EA2DC8" w:rsidRDefault="00112A5E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>3</w:t>
            </w:r>
          </w:p>
        </w:tc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6D13F" w14:textId="77777777" w:rsidR="00D168C7" w:rsidRPr="00EA2DC8" w:rsidRDefault="00D168C7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</w:p>
        </w:tc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617A8" w14:textId="77777777" w:rsidR="0083389D" w:rsidRPr="00EA2DC8" w:rsidRDefault="0083389D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</w:p>
        </w:tc>
      </w:tr>
      <w:tr w:rsidR="0083389D" w:rsidRPr="00EA2DC8" w14:paraId="1C7E483F" w14:textId="77777777"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796B5" w14:textId="77777777" w:rsidR="0083389D" w:rsidRPr="00EA2DC8" w:rsidRDefault="00112A5E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>4</w:t>
            </w:r>
          </w:p>
        </w:tc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D8B73" w14:textId="77777777" w:rsidR="00D168C7" w:rsidRPr="00EA2DC8" w:rsidRDefault="00D168C7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</w:p>
        </w:tc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B919F" w14:textId="77777777" w:rsidR="0083389D" w:rsidRPr="00EA2DC8" w:rsidRDefault="0083389D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</w:p>
        </w:tc>
      </w:tr>
      <w:tr w:rsidR="0083389D" w:rsidRPr="00EA2DC8" w14:paraId="72421F05" w14:textId="77777777"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6574E" w14:textId="77777777" w:rsidR="0083389D" w:rsidRPr="00EA2DC8" w:rsidRDefault="00112A5E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>5</w:t>
            </w:r>
          </w:p>
        </w:tc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00A94" w14:textId="77777777" w:rsidR="00D168C7" w:rsidRPr="00EA2DC8" w:rsidRDefault="00D168C7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</w:p>
        </w:tc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28EEE" w14:textId="77777777" w:rsidR="0083389D" w:rsidRPr="00EA2DC8" w:rsidRDefault="0083389D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</w:p>
        </w:tc>
      </w:tr>
      <w:tr w:rsidR="0083389D" w:rsidRPr="00EA2DC8" w14:paraId="38DF0C92" w14:textId="77777777"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CE57F" w14:textId="77777777" w:rsidR="0083389D" w:rsidRPr="00EA2DC8" w:rsidRDefault="00112A5E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>6</w:t>
            </w:r>
          </w:p>
        </w:tc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D1B85" w14:textId="77777777" w:rsidR="00D168C7" w:rsidRPr="00EA2DC8" w:rsidRDefault="00D168C7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</w:p>
        </w:tc>
        <w:tc>
          <w:tcPr>
            <w:tcW w:w="3600" w:type="dxa"/>
            <w:tcBorders>
              <w:top w:val="single" w:sz="8" w:space="0" w:color="93C47D"/>
              <w:left w:val="single" w:sz="8" w:space="0" w:color="93C47D"/>
              <w:bottom w:val="single" w:sz="8" w:space="0" w:color="93C47D"/>
              <w:right w:val="single" w:sz="8" w:space="0" w:color="93C47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583D3" w14:textId="77777777" w:rsidR="0083389D" w:rsidRPr="00EA2DC8" w:rsidRDefault="0083389D" w:rsidP="0045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</w:p>
        </w:tc>
      </w:tr>
    </w:tbl>
    <w:p w14:paraId="5FF20B7D" w14:textId="77777777" w:rsidR="0083389D" w:rsidRPr="00EA2DC8" w:rsidRDefault="00112A5E" w:rsidP="004563E9">
      <w:pPr>
        <w:spacing w:before="180" w:after="180"/>
        <w:rPr>
          <w:rFonts w:asciiTheme="minorBidi" w:hAnsiTheme="minorBidi" w:cstheme="minorBidi"/>
          <w:b/>
          <w:bCs/>
          <w:color w:val="2D3B45"/>
        </w:rPr>
      </w:pPr>
      <w:r w:rsidRPr="00EA2DC8">
        <w:rPr>
          <w:rFonts w:asciiTheme="minorBidi" w:hAnsiTheme="minorBidi" w:cstheme="minorBidi"/>
          <w:b/>
          <w:bCs/>
          <w:color w:val="2D3B45"/>
        </w:rPr>
        <w:t xml:space="preserve">Describe the setup that crushed the can using the </w:t>
      </w:r>
      <w:r w:rsidRPr="00EA2DC8">
        <w:rPr>
          <w:rFonts w:asciiTheme="minorBidi" w:hAnsiTheme="minorBidi" w:cstheme="minorBidi"/>
          <w:b/>
          <w:bCs/>
          <w:color w:val="FF0000"/>
        </w:rPr>
        <w:t>least</w:t>
      </w:r>
      <w:r w:rsidRPr="00EA2DC8">
        <w:rPr>
          <w:rFonts w:asciiTheme="minorBidi" w:hAnsiTheme="minorBidi" w:cstheme="minorBidi"/>
          <w:b/>
          <w:bCs/>
          <w:color w:val="2D3B45"/>
        </w:rPr>
        <w:t xml:space="preserve"> amount of energy. </w:t>
      </w:r>
    </w:p>
    <w:tbl>
      <w:tblPr>
        <w:tblStyle w:val="a8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3389D" w:rsidRPr="00EA2DC8" w14:paraId="2A7EA587" w14:textId="77777777" w:rsidTr="001D6095">
        <w:tc>
          <w:tcPr>
            <w:tcW w:w="10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F9B11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62DCC127" w14:textId="77777777" w:rsidR="0083389D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1C118B40" w14:textId="77777777" w:rsidR="00C03D3F" w:rsidRDefault="00C03D3F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75DBDCA2" w14:textId="77777777" w:rsidR="00C03D3F" w:rsidRDefault="00C03D3F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7D918474" w14:textId="77777777" w:rsidR="00C03D3F" w:rsidRDefault="00C03D3F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775077B6" w14:textId="77777777" w:rsidR="00C03D3F" w:rsidRDefault="00C03D3F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514DA34D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</w:tc>
      </w:tr>
    </w:tbl>
    <w:p w14:paraId="670586F8" w14:textId="700BE776" w:rsidR="00A12AF1" w:rsidRPr="00EA2DC8" w:rsidRDefault="00D168C7" w:rsidP="00A12AF1">
      <w:pPr>
        <w:spacing w:before="180" w:after="180"/>
        <w:rPr>
          <w:rFonts w:asciiTheme="minorBidi" w:hAnsiTheme="minorBidi" w:cstheme="minorBidi"/>
          <w:b/>
          <w:bCs/>
          <w:color w:val="2D3B45"/>
        </w:rPr>
      </w:pPr>
      <w:r>
        <w:rPr>
          <w:rFonts w:asciiTheme="minorBidi" w:hAnsiTheme="minorBidi" w:cstheme="minorBidi"/>
          <w:b/>
          <w:bCs/>
          <w:color w:val="2D3B45"/>
        </w:rPr>
        <w:t xml:space="preserve">Redesign your </w:t>
      </w:r>
      <w:r w:rsidR="00461D49">
        <w:rPr>
          <w:rFonts w:asciiTheme="minorBidi" w:hAnsiTheme="minorBidi" w:cstheme="minorBidi"/>
          <w:b/>
          <w:bCs/>
          <w:color w:val="2D3B45"/>
        </w:rPr>
        <w:t xml:space="preserve">crusher. </w:t>
      </w:r>
      <w:r w:rsidR="00461D49" w:rsidRPr="00EA2DC8">
        <w:rPr>
          <w:rFonts w:asciiTheme="minorBidi" w:hAnsiTheme="minorBidi" w:cstheme="minorBidi"/>
          <w:b/>
          <w:bCs/>
          <w:color w:val="2D3B45"/>
        </w:rPr>
        <w:t xml:space="preserve">Draw/photograph your </w:t>
      </w:r>
      <w:r w:rsidR="00461D49">
        <w:rPr>
          <w:rFonts w:asciiTheme="minorBidi" w:hAnsiTheme="minorBidi" w:cstheme="minorBidi"/>
          <w:b/>
          <w:bCs/>
          <w:color w:val="2D3B45"/>
        </w:rPr>
        <w:t xml:space="preserve">redesigned </w:t>
      </w:r>
      <w:r w:rsidR="00461D49" w:rsidRPr="00EA2DC8">
        <w:rPr>
          <w:rFonts w:asciiTheme="minorBidi" w:hAnsiTheme="minorBidi" w:cstheme="minorBidi"/>
          <w:b/>
          <w:bCs/>
          <w:color w:val="2D3B45"/>
        </w:rPr>
        <w:t>setup</w:t>
      </w:r>
      <w:r w:rsidR="00461D49">
        <w:rPr>
          <w:rFonts w:asciiTheme="minorBidi" w:hAnsiTheme="minorBidi" w:cstheme="minorBidi"/>
          <w:b/>
          <w:bCs/>
          <w:color w:val="2D3B45"/>
        </w:rPr>
        <w:t>.</w:t>
      </w:r>
    </w:p>
    <w:tbl>
      <w:tblPr>
        <w:tblStyle w:val="a8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A12AF1" w:rsidRPr="00EA2DC8" w14:paraId="2E40248D" w14:textId="77777777" w:rsidTr="000D0CD3">
        <w:tc>
          <w:tcPr>
            <w:tcW w:w="10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7B454" w14:textId="77777777" w:rsidR="00A12AF1" w:rsidRPr="00EA2DC8" w:rsidRDefault="00A12AF1" w:rsidP="000D0CD3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5A6DEB5B" w14:textId="77777777" w:rsidR="00A12AF1" w:rsidRDefault="00A12AF1" w:rsidP="000D0CD3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5EAF107" w14:textId="77777777" w:rsidR="00A12AF1" w:rsidRDefault="00A12AF1" w:rsidP="000D0CD3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6D3631F2" w14:textId="77777777" w:rsidR="00461D49" w:rsidRDefault="00461D49" w:rsidP="000D0CD3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1C6F6195" w14:textId="77777777" w:rsidR="00461D49" w:rsidRDefault="00461D49" w:rsidP="000D0CD3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18CC4AE7" w14:textId="77777777" w:rsidR="00461D49" w:rsidRDefault="00461D49" w:rsidP="000D0CD3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51D9B8E" w14:textId="77777777" w:rsidR="00461D49" w:rsidRDefault="00461D49" w:rsidP="000D0CD3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3D33675" w14:textId="77777777" w:rsidR="00461D49" w:rsidRDefault="00461D49" w:rsidP="000D0CD3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2BEE007F" w14:textId="77777777" w:rsidR="00461D49" w:rsidRDefault="00461D49" w:rsidP="000D0CD3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606ABAC6" w14:textId="77777777" w:rsidR="00461D49" w:rsidRDefault="00461D49" w:rsidP="000D0CD3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FE2E1F2" w14:textId="77777777" w:rsidR="00461D49" w:rsidRDefault="00461D49" w:rsidP="000D0CD3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612D73C1" w14:textId="77777777" w:rsidR="00A12AF1" w:rsidRDefault="00A12AF1" w:rsidP="000D0CD3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27BEA7A1" w14:textId="77777777" w:rsidR="00A12AF1" w:rsidRDefault="00A12AF1" w:rsidP="000D0CD3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58319045" w14:textId="77777777" w:rsidR="00A12AF1" w:rsidRDefault="00A12AF1" w:rsidP="000D0CD3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0789D88" w14:textId="77777777" w:rsidR="00A12AF1" w:rsidRPr="00EA2DC8" w:rsidRDefault="00A12AF1" w:rsidP="000D0CD3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</w:tc>
      </w:tr>
    </w:tbl>
    <w:p w14:paraId="57A0FCBD" w14:textId="035CEE4F" w:rsidR="0083389D" w:rsidRPr="00EA2DC8" w:rsidRDefault="00A12AF1" w:rsidP="00E4493C">
      <w:pPr>
        <w:rPr>
          <w:rFonts w:asciiTheme="minorBidi" w:hAnsiTheme="minorBidi" w:cstheme="minorBidi"/>
          <w:b/>
          <w:bCs/>
          <w:color w:val="2D3B45"/>
        </w:rPr>
      </w:pPr>
      <w:r>
        <w:rPr>
          <w:rFonts w:asciiTheme="minorBidi" w:hAnsiTheme="minorBidi" w:cstheme="minorBidi"/>
          <w:b/>
          <w:bCs/>
          <w:color w:val="2D3B45"/>
        </w:rPr>
        <w:br w:type="page"/>
      </w:r>
      <w:r w:rsidR="000F0F3B">
        <w:rPr>
          <w:rFonts w:asciiTheme="minorBidi" w:hAnsiTheme="minorBidi" w:cstheme="minorBidi"/>
          <w:b/>
          <w:bCs/>
          <w:color w:val="2D3B45"/>
        </w:rPr>
        <w:lastRenderedPageBreak/>
        <w:t xml:space="preserve">Summary: </w:t>
      </w:r>
      <w:r w:rsidR="00112A5E" w:rsidRPr="00EA2DC8">
        <w:rPr>
          <w:rFonts w:asciiTheme="minorBidi" w:hAnsiTheme="minorBidi" w:cstheme="minorBidi"/>
          <w:b/>
          <w:bCs/>
          <w:color w:val="2D3B45"/>
        </w:rPr>
        <w:t xml:space="preserve">Make a model of the can crusher system that worked best for your team.  </w:t>
      </w:r>
      <w:r w:rsidR="000F0F3B">
        <w:rPr>
          <w:rFonts w:asciiTheme="minorBidi" w:hAnsiTheme="minorBidi" w:cstheme="minorBidi"/>
          <w:b/>
          <w:bCs/>
          <w:color w:val="2D3B45"/>
        </w:rPr>
        <w:t>Make sure</w:t>
      </w:r>
      <w:r w:rsidR="00614403">
        <w:rPr>
          <w:rFonts w:asciiTheme="minorBidi" w:hAnsiTheme="minorBidi" w:cstheme="minorBidi"/>
          <w:b/>
          <w:bCs/>
          <w:color w:val="2D3B45"/>
        </w:rPr>
        <w:t xml:space="preserve"> to</w:t>
      </w:r>
      <w:r w:rsidR="00112A5E" w:rsidRPr="00EA2DC8">
        <w:rPr>
          <w:rFonts w:asciiTheme="minorBidi" w:hAnsiTheme="minorBidi" w:cstheme="minorBidi"/>
          <w:b/>
          <w:bCs/>
          <w:color w:val="2D3B45"/>
        </w:rPr>
        <w:t>:</w:t>
      </w:r>
    </w:p>
    <w:p w14:paraId="560CD08D" w14:textId="73352DA7" w:rsidR="0083389D" w:rsidRPr="00EA2DC8" w:rsidRDefault="0065076E" w:rsidP="0065076E">
      <w:pPr>
        <w:numPr>
          <w:ilvl w:val="0"/>
          <w:numId w:val="1"/>
        </w:numPr>
        <w:ind w:right="600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  <w:bCs/>
          <w:color w:val="2D3B45"/>
        </w:rPr>
        <w:t>Identify h</w:t>
      </w:r>
      <w:r w:rsidR="00112A5E" w:rsidRPr="00EA2DC8">
        <w:rPr>
          <w:rFonts w:asciiTheme="minorBidi" w:hAnsiTheme="minorBidi" w:cstheme="minorBidi"/>
          <w:b/>
          <w:bCs/>
          <w:color w:val="2D3B45"/>
        </w:rPr>
        <w:t>ow you set up your crusher (be specific about your mass and height variables).</w:t>
      </w:r>
    </w:p>
    <w:p w14:paraId="44A98EA9" w14:textId="7EC7F504" w:rsidR="0083389D" w:rsidRPr="00EA2DC8" w:rsidRDefault="00112A5E" w:rsidP="000F0F3B">
      <w:pPr>
        <w:numPr>
          <w:ilvl w:val="0"/>
          <w:numId w:val="1"/>
        </w:numPr>
        <w:ind w:right="600"/>
        <w:rPr>
          <w:rFonts w:asciiTheme="minorBidi" w:hAnsiTheme="minorBidi" w:cstheme="minorBidi"/>
        </w:rPr>
      </w:pPr>
      <w:r w:rsidRPr="00EA2DC8">
        <w:rPr>
          <w:rFonts w:asciiTheme="minorBidi" w:hAnsiTheme="minorBidi" w:cstheme="minorBidi"/>
          <w:b/>
          <w:bCs/>
          <w:color w:val="2D3B45"/>
        </w:rPr>
        <w:t xml:space="preserve">Label where the system has the most </w:t>
      </w:r>
      <w:r w:rsidR="00614403">
        <w:rPr>
          <w:rFonts w:asciiTheme="minorBidi" w:hAnsiTheme="minorBidi" w:cstheme="minorBidi"/>
          <w:b/>
          <w:bCs/>
          <w:color w:val="2D3B45"/>
        </w:rPr>
        <w:t>p</w:t>
      </w:r>
      <w:r w:rsidRPr="00EA2DC8">
        <w:rPr>
          <w:rFonts w:asciiTheme="minorBidi" w:hAnsiTheme="minorBidi" w:cstheme="minorBidi"/>
          <w:b/>
          <w:bCs/>
          <w:color w:val="2D3B45"/>
        </w:rPr>
        <w:t xml:space="preserve">otential </w:t>
      </w:r>
      <w:r w:rsidR="00614403">
        <w:rPr>
          <w:rFonts w:asciiTheme="minorBidi" w:hAnsiTheme="minorBidi" w:cstheme="minorBidi"/>
          <w:b/>
          <w:bCs/>
          <w:color w:val="2D3B45"/>
        </w:rPr>
        <w:t>e</w:t>
      </w:r>
      <w:r w:rsidRPr="00EA2DC8">
        <w:rPr>
          <w:rFonts w:asciiTheme="minorBidi" w:hAnsiTheme="minorBidi" w:cstheme="minorBidi"/>
          <w:b/>
          <w:bCs/>
          <w:color w:val="2D3B45"/>
        </w:rPr>
        <w:t xml:space="preserve">nergy (PE) </w:t>
      </w:r>
      <w:r w:rsidRPr="00EA2DC8">
        <w:rPr>
          <w:rFonts w:asciiTheme="minorBidi" w:hAnsiTheme="minorBidi" w:cstheme="minorBidi"/>
          <w:b/>
          <w:bCs/>
          <w:i/>
          <w:iCs/>
          <w:color w:val="2D3B45"/>
        </w:rPr>
        <w:t>before</w:t>
      </w:r>
      <w:r w:rsidRPr="00EA2DC8">
        <w:rPr>
          <w:rFonts w:asciiTheme="minorBidi" w:hAnsiTheme="minorBidi" w:cstheme="minorBidi"/>
          <w:b/>
          <w:bCs/>
          <w:color w:val="2D3B45"/>
        </w:rPr>
        <w:t xml:space="preserve"> the bottle is dropped.</w:t>
      </w:r>
    </w:p>
    <w:p w14:paraId="37D2B047" w14:textId="7685CE02" w:rsidR="0083389D" w:rsidRPr="00EA2DC8" w:rsidRDefault="00112A5E" w:rsidP="000F0F3B">
      <w:pPr>
        <w:numPr>
          <w:ilvl w:val="0"/>
          <w:numId w:val="1"/>
        </w:numPr>
        <w:ind w:right="600"/>
        <w:rPr>
          <w:rFonts w:asciiTheme="minorBidi" w:hAnsiTheme="minorBidi" w:cstheme="minorBidi"/>
        </w:rPr>
      </w:pPr>
      <w:r w:rsidRPr="00EA2DC8">
        <w:rPr>
          <w:rFonts w:asciiTheme="minorBidi" w:hAnsiTheme="minorBidi" w:cstheme="minorBidi"/>
          <w:b/>
          <w:bCs/>
          <w:color w:val="2D3B45"/>
        </w:rPr>
        <w:t xml:space="preserve">Use arrows to show where it transforms into </w:t>
      </w:r>
      <w:r w:rsidR="00A423A6">
        <w:rPr>
          <w:rFonts w:asciiTheme="minorBidi" w:hAnsiTheme="minorBidi" w:cstheme="minorBidi"/>
          <w:b/>
          <w:bCs/>
          <w:color w:val="2D3B45"/>
        </w:rPr>
        <w:t>k</w:t>
      </w:r>
      <w:r w:rsidRPr="00EA2DC8">
        <w:rPr>
          <w:rFonts w:asciiTheme="minorBidi" w:hAnsiTheme="minorBidi" w:cstheme="minorBidi"/>
          <w:b/>
          <w:bCs/>
          <w:color w:val="2D3B45"/>
        </w:rPr>
        <w:t xml:space="preserve">inetic </w:t>
      </w:r>
      <w:r w:rsidR="00A423A6">
        <w:rPr>
          <w:rFonts w:asciiTheme="minorBidi" w:hAnsiTheme="minorBidi" w:cstheme="minorBidi"/>
          <w:b/>
          <w:bCs/>
          <w:color w:val="2D3B45"/>
        </w:rPr>
        <w:t>e</w:t>
      </w:r>
      <w:r w:rsidRPr="00EA2DC8">
        <w:rPr>
          <w:rFonts w:asciiTheme="minorBidi" w:hAnsiTheme="minorBidi" w:cstheme="minorBidi"/>
          <w:b/>
          <w:bCs/>
          <w:color w:val="2D3B45"/>
        </w:rPr>
        <w:t xml:space="preserve">nergy (KE) </w:t>
      </w:r>
      <w:r w:rsidRPr="00EA2DC8">
        <w:rPr>
          <w:rFonts w:asciiTheme="minorBidi" w:hAnsiTheme="minorBidi" w:cstheme="minorBidi"/>
          <w:b/>
          <w:bCs/>
          <w:i/>
          <w:iCs/>
          <w:color w:val="2D3B45"/>
        </w:rPr>
        <w:t>during</w:t>
      </w:r>
      <w:r w:rsidRPr="00EA2DC8">
        <w:rPr>
          <w:rFonts w:asciiTheme="minorBidi" w:hAnsiTheme="minorBidi" w:cstheme="minorBidi"/>
          <w:b/>
          <w:bCs/>
          <w:color w:val="2D3B45"/>
        </w:rPr>
        <w:t xml:space="preserve"> the drop.</w:t>
      </w:r>
    </w:p>
    <w:p w14:paraId="28C16731" w14:textId="59E39F19" w:rsidR="0083389D" w:rsidRPr="00EA2DC8" w:rsidRDefault="00112A5E" w:rsidP="000F0F3B">
      <w:pPr>
        <w:numPr>
          <w:ilvl w:val="0"/>
          <w:numId w:val="1"/>
        </w:numPr>
        <w:spacing w:after="240"/>
        <w:ind w:right="600"/>
        <w:rPr>
          <w:rFonts w:asciiTheme="minorBidi" w:hAnsiTheme="minorBidi" w:cstheme="minorBidi"/>
        </w:rPr>
      </w:pPr>
      <w:r w:rsidRPr="00EA2DC8">
        <w:rPr>
          <w:rFonts w:asciiTheme="minorBidi" w:hAnsiTheme="minorBidi" w:cstheme="minorBidi"/>
          <w:b/>
          <w:bCs/>
          <w:color w:val="2D3B45"/>
        </w:rPr>
        <w:t xml:space="preserve">Explain why this particular setup worked best (crushed with </w:t>
      </w:r>
      <w:r w:rsidR="00A423A6">
        <w:rPr>
          <w:rFonts w:asciiTheme="minorBidi" w:hAnsiTheme="minorBidi" w:cstheme="minorBidi"/>
          <w:b/>
          <w:bCs/>
          <w:color w:val="2D3B45"/>
        </w:rPr>
        <w:t xml:space="preserve">the </w:t>
      </w:r>
      <w:r w:rsidRPr="00EA2DC8">
        <w:rPr>
          <w:rFonts w:asciiTheme="minorBidi" w:hAnsiTheme="minorBidi" w:cstheme="minorBidi"/>
          <w:b/>
          <w:bCs/>
          <w:color w:val="2D3B45"/>
        </w:rPr>
        <w:t xml:space="preserve">least </w:t>
      </w:r>
      <w:r w:rsidR="00A423A6">
        <w:rPr>
          <w:rFonts w:asciiTheme="minorBidi" w:hAnsiTheme="minorBidi" w:cstheme="minorBidi"/>
          <w:b/>
          <w:bCs/>
          <w:color w:val="2D3B45"/>
        </w:rPr>
        <w:t xml:space="preserve">amount of </w:t>
      </w:r>
      <w:r w:rsidRPr="00EA2DC8">
        <w:rPr>
          <w:rFonts w:asciiTheme="minorBidi" w:hAnsiTheme="minorBidi" w:cstheme="minorBidi"/>
          <w:b/>
          <w:bCs/>
          <w:color w:val="2D3B45"/>
        </w:rPr>
        <w:t>energy)</w:t>
      </w:r>
      <w:r w:rsidR="00A423A6">
        <w:rPr>
          <w:rFonts w:asciiTheme="minorBidi" w:hAnsiTheme="minorBidi" w:cstheme="minorBidi"/>
          <w:b/>
          <w:bCs/>
          <w:color w:val="2D3B45"/>
        </w:rPr>
        <w:t>.</w:t>
      </w:r>
    </w:p>
    <w:tbl>
      <w:tblPr>
        <w:tblStyle w:val="a9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3389D" w:rsidRPr="00EA2DC8" w14:paraId="79FCE3F7" w14:textId="77777777" w:rsidTr="001E6C82">
        <w:tc>
          <w:tcPr>
            <w:tcW w:w="10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07CA6" w14:textId="77777777" w:rsidR="0083389D" w:rsidRPr="00EA2DC8" w:rsidRDefault="00112A5E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b/>
                <w:bCs/>
                <w:color w:val="2D3B45"/>
              </w:rPr>
            </w:pPr>
            <w:r w:rsidRPr="00EA2DC8">
              <w:rPr>
                <w:rFonts w:asciiTheme="minorBidi" w:hAnsiTheme="minorBidi" w:cstheme="minorBidi"/>
                <w:b/>
                <w:bCs/>
                <w:color w:val="2D3B45"/>
              </w:rPr>
              <w:t>The system: Can crusher</w:t>
            </w:r>
          </w:p>
          <w:p w14:paraId="0DDAA87A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187DFE54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3492A439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78B2F206" w14:textId="77777777" w:rsidR="0083389D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37CD676A" w14:textId="77777777" w:rsidR="000F0F3B" w:rsidRDefault="000F0F3B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6AF33EA" w14:textId="77777777" w:rsidR="000F0F3B" w:rsidRDefault="000F0F3B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364956EC" w14:textId="77777777" w:rsidR="000F0F3B" w:rsidRDefault="000F0F3B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3FBCFC9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6E5F1261" w14:textId="77777777" w:rsidR="0083389D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333C2833" w14:textId="77777777" w:rsidR="001E6C82" w:rsidRDefault="001E6C82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75C80F8E" w14:textId="77777777" w:rsidR="001E6C82" w:rsidRDefault="001E6C82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67A9733C" w14:textId="77777777" w:rsidR="001E6C82" w:rsidRDefault="001E6C82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7C74B36D" w14:textId="77777777" w:rsidR="001E6C82" w:rsidRPr="00EA2DC8" w:rsidRDefault="001E6C82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50511490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518EC5EF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6D4C31B2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1F1B6BA2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</w:tc>
      </w:tr>
    </w:tbl>
    <w:p w14:paraId="75C26AD2" w14:textId="1A7A6D2D" w:rsidR="0083389D" w:rsidRPr="00EA2DC8" w:rsidRDefault="001E6C82" w:rsidP="004563E9">
      <w:pPr>
        <w:spacing w:before="180" w:after="180"/>
        <w:rPr>
          <w:rFonts w:asciiTheme="minorBidi" w:hAnsiTheme="minorBidi" w:cstheme="minorBidi"/>
          <w:b/>
          <w:bCs/>
          <w:color w:val="2D3B45"/>
        </w:rPr>
      </w:pPr>
      <w:r>
        <w:rPr>
          <w:rFonts w:asciiTheme="minorBidi" w:hAnsiTheme="minorBidi" w:cstheme="minorBidi"/>
          <w:b/>
          <w:bCs/>
          <w:color w:val="2D3B45"/>
        </w:rPr>
        <w:t>Reflection:</w:t>
      </w:r>
      <w:r w:rsidR="000F0F3B">
        <w:rPr>
          <w:rFonts w:asciiTheme="minorBidi" w:hAnsiTheme="minorBidi" w:cstheme="minorBidi"/>
          <w:b/>
          <w:bCs/>
          <w:color w:val="2D3B45"/>
        </w:rPr>
        <w:t xml:space="preserve"> </w:t>
      </w:r>
      <w:r w:rsidR="00112A5E" w:rsidRPr="00EA2DC8">
        <w:rPr>
          <w:rFonts w:asciiTheme="minorBidi" w:hAnsiTheme="minorBidi" w:cstheme="minorBidi"/>
          <w:b/>
          <w:bCs/>
          <w:color w:val="2D3B45"/>
        </w:rPr>
        <w:t>Where does the energy come from that makes the can crusher work?</w:t>
      </w:r>
    </w:p>
    <w:tbl>
      <w:tblPr>
        <w:tblStyle w:val="aa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3389D" w:rsidRPr="00EA2DC8" w14:paraId="473DB957" w14:textId="77777777" w:rsidTr="000F0F3B">
        <w:tc>
          <w:tcPr>
            <w:tcW w:w="10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8F04D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2677971C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54ECDE8B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1E225E61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278B6796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3900C74" w14:textId="77777777" w:rsidR="0083389D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709573E7" w14:textId="77777777" w:rsidR="002677F8" w:rsidRDefault="002677F8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10AF1A73" w14:textId="77777777" w:rsidR="002677F8" w:rsidRDefault="002677F8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2C7CA805" w14:textId="77777777" w:rsidR="002677F8" w:rsidRDefault="002677F8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3E814090" w14:textId="77777777" w:rsidR="002677F8" w:rsidRDefault="002677F8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5524E09B" w14:textId="77777777" w:rsidR="000F0F3B" w:rsidRDefault="000F0F3B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7093581" w14:textId="77777777" w:rsidR="000F0F3B" w:rsidRDefault="000F0F3B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149BD386" w14:textId="77777777" w:rsidR="000F0F3B" w:rsidRDefault="000F0F3B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7B2AE762" w14:textId="77777777" w:rsidR="000F0F3B" w:rsidRDefault="000F0F3B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49A84B95" w14:textId="77777777" w:rsidR="000F0F3B" w:rsidRPr="00EA2DC8" w:rsidRDefault="000F0F3B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  <w:p w14:paraId="070E3617" w14:textId="77777777" w:rsidR="0083389D" w:rsidRPr="00EA2DC8" w:rsidRDefault="0083389D" w:rsidP="004563E9">
            <w:pPr>
              <w:widowControl w:val="0"/>
              <w:spacing w:line="240" w:lineRule="auto"/>
              <w:rPr>
                <w:rFonts w:asciiTheme="minorBidi" w:hAnsiTheme="minorBidi" w:cstheme="minorBidi"/>
                <w:color w:val="2D3B45"/>
              </w:rPr>
            </w:pPr>
          </w:p>
        </w:tc>
      </w:tr>
    </w:tbl>
    <w:p w14:paraId="25FC2629" w14:textId="77777777" w:rsidR="0083389D" w:rsidRPr="00EA2DC8" w:rsidRDefault="0083389D">
      <w:pPr>
        <w:shd w:val="clear" w:color="auto" w:fill="FFFFFF"/>
        <w:spacing w:before="180" w:after="180"/>
        <w:rPr>
          <w:rFonts w:asciiTheme="minorBidi" w:hAnsiTheme="minorBidi" w:cstheme="minorBidi"/>
          <w:b/>
          <w:bCs/>
          <w:color w:val="2D3B45"/>
        </w:rPr>
      </w:pPr>
    </w:p>
    <w:sectPr w:rsidR="0083389D" w:rsidRPr="00EA2DC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71197D" w14:textId="77777777" w:rsidR="00F9557F" w:rsidRDefault="00F9557F" w:rsidP="004F1233">
      <w:pPr>
        <w:spacing w:line="240" w:lineRule="auto"/>
      </w:pPr>
      <w:r>
        <w:separator/>
      </w:r>
    </w:p>
  </w:endnote>
  <w:endnote w:type="continuationSeparator" w:id="0">
    <w:p w14:paraId="2EF493A5" w14:textId="77777777" w:rsidR="00F9557F" w:rsidRDefault="00F9557F" w:rsidP="004F12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A3697B9-ADAC-534B-9D1E-06AF9C49363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C34AB4CD-1101-FE45-A365-876157309DBB}"/>
    <w:embedBold r:id="rId3" w:fontKey="{1F8BBB63-68D4-314F-B80E-1F3B48136E99}"/>
    <w:embedItalic r:id="rId4" w:fontKey="{83A0448E-E96D-6D41-908C-31FFC5CB0CFB}"/>
    <w:embedBoldItalic r:id="rId5" w:fontKey="{FD5368F4-78F0-CA41-9B57-C909091367FB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6" w:fontKey="{75276135-A3F5-9E4E-8C67-86B1A7608F3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6239F57-EA4B-3C4E-BE7B-A75DAF143D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23286BE-BD0A-7D44-8838-B7EAD80507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61922A" w14:textId="77777777" w:rsidR="00930A40" w:rsidRDefault="00930A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7F7473" w14:textId="01FEB7AE" w:rsidR="00A4686E" w:rsidRDefault="00A4686E" w:rsidP="00A4686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   </w:t>
    </w: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664698B0" wp14:editId="3D5C8050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BA32F81" w14:textId="207D015A" w:rsidR="00A4686E" w:rsidRDefault="00A4686E" w:rsidP="00A4686E">
    <w:pPr>
      <w:tabs>
        <w:tab w:val="left" w:pos="6710"/>
      </w:tabs>
      <w:ind w:left="-720" w:right="-720"/>
      <w:jc w:val="center"/>
      <w:rPr>
        <w:rFonts w:ascii="Open Sans" w:eastAsia="Open Sans" w:hAnsi="Open Sans" w:cs="Open Sans"/>
        <w:color w:val="6091BA"/>
        <w:sz w:val="16"/>
        <w:szCs w:val="16"/>
      </w:rPr>
    </w:pPr>
  </w:p>
  <w:p w14:paraId="36827A6B" w14:textId="018FC13B" w:rsidR="00A4686E" w:rsidRDefault="00A4686E" w:rsidP="00A4686E">
    <w:pPr>
      <w:tabs>
        <w:tab w:val="left" w:pos="6710"/>
      </w:tabs>
      <w:ind w:left="-720" w:right="-720"/>
    </w:pPr>
    <w:r w:rsidRPr="00A4686E">
      <w:rPr>
        <w:rFonts w:ascii="Open Sans" w:eastAsia="Open Sans" w:hAnsi="Open Sans" w:cs="Open Sans"/>
        <w:color w:val="6091BA"/>
        <w:sz w:val="16"/>
        <w:szCs w:val="16"/>
      </w:rPr>
      <w:t xml:space="preserve">                    </w:t>
    </w: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Can Crusher Challenge Activity – Can Crusher Challenge Worksheet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DCD1CD" w14:textId="77777777" w:rsidR="00930A40" w:rsidRDefault="00930A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43980C" w14:textId="77777777" w:rsidR="00F9557F" w:rsidRDefault="00F9557F" w:rsidP="004F1233">
      <w:pPr>
        <w:spacing w:line="240" w:lineRule="auto"/>
      </w:pPr>
      <w:r>
        <w:separator/>
      </w:r>
    </w:p>
  </w:footnote>
  <w:footnote w:type="continuationSeparator" w:id="0">
    <w:p w14:paraId="3AD74FEE" w14:textId="77777777" w:rsidR="00F9557F" w:rsidRDefault="00F9557F" w:rsidP="004F12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B7869F" w14:textId="77777777" w:rsidR="00930A40" w:rsidRDefault="00930A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F1C759" w14:textId="488F9E70" w:rsidR="004F1233" w:rsidRPr="008E7706" w:rsidRDefault="004F1233" w:rsidP="004F1233">
    <w:pPr>
      <w:rPr>
        <w:b/>
        <w:bCs/>
        <w:color w:val="4F81BD" w:themeColor="accent1"/>
      </w:rPr>
    </w:pPr>
    <w:r w:rsidRPr="008E7706">
      <w:rPr>
        <w:b/>
        <w:bCs/>
        <w:color w:val="4F81BD" w:themeColor="accent1"/>
      </w:rPr>
      <w:t>Name:</w:t>
    </w:r>
    <w:r w:rsidRPr="008E7706">
      <w:rPr>
        <w:b/>
        <w:bCs/>
        <w:color w:val="4F81BD" w:themeColor="accent1"/>
      </w:rPr>
      <w:tab/>
    </w:r>
    <w:r w:rsidRPr="008E7706">
      <w:rPr>
        <w:b/>
        <w:bCs/>
        <w:color w:val="4F81BD" w:themeColor="accent1"/>
      </w:rPr>
      <w:tab/>
    </w:r>
    <w:r w:rsidRPr="008E7706">
      <w:rPr>
        <w:b/>
        <w:bCs/>
        <w:color w:val="4F81BD" w:themeColor="accent1"/>
      </w:rPr>
      <w:tab/>
    </w:r>
    <w:r w:rsidRPr="008E7706">
      <w:rPr>
        <w:b/>
        <w:bCs/>
        <w:color w:val="4F81BD" w:themeColor="accent1"/>
      </w:rPr>
      <w:tab/>
    </w:r>
    <w:r w:rsidRPr="008E7706">
      <w:rPr>
        <w:b/>
        <w:bCs/>
        <w:color w:val="4F81BD" w:themeColor="accent1"/>
      </w:rPr>
      <w:tab/>
    </w:r>
    <w:r>
      <w:rPr>
        <w:b/>
        <w:bCs/>
        <w:color w:val="4F81BD" w:themeColor="accent1"/>
      </w:rPr>
      <w:t xml:space="preserve">                </w:t>
    </w:r>
    <w:r w:rsidRPr="008E7706">
      <w:rPr>
        <w:b/>
        <w:bCs/>
        <w:color w:val="4F81BD" w:themeColor="accent1"/>
      </w:rPr>
      <w:t>Date:</w:t>
    </w:r>
    <w:r w:rsidRPr="008E7706">
      <w:rPr>
        <w:b/>
        <w:bCs/>
        <w:color w:val="4F81BD" w:themeColor="accent1"/>
      </w:rPr>
      <w:tab/>
    </w:r>
    <w:r>
      <w:rPr>
        <w:b/>
        <w:bCs/>
        <w:color w:val="4F81BD" w:themeColor="accent1"/>
      </w:rPr>
      <w:t xml:space="preserve">        </w:t>
    </w:r>
    <w:r w:rsidRPr="008E7706">
      <w:rPr>
        <w:b/>
        <w:bCs/>
        <w:color w:val="4F81BD" w:themeColor="accent1"/>
      </w:rPr>
      <w:tab/>
    </w:r>
    <w:r w:rsidRPr="008E7706">
      <w:rPr>
        <w:b/>
        <w:bCs/>
        <w:color w:val="4F81BD" w:themeColor="accent1"/>
      </w:rPr>
      <w:tab/>
    </w:r>
    <w:r w:rsidRPr="008E7706">
      <w:rPr>
        <w:b/>
        <w:bCs/>
        <w:color w:val="4F81BD" w:themeColor="accent1"/>
      </w:rPr>
      <w:tab/>
    </w:r>
    <w:r>
      <w:rPr>
        <w:b/>
        <w:bCs/>
        <w:color w:val="4F81BD" w:themeColor="accent1"/>
      </w:rPr>
      <w:t>Class</w:t>
    </w:r>
    <w:r w:rsidRPr="008E7706">
      <w:rPr>
        <w:b/>
        <w:bCs/>
        <w:color w:val="4F81BD" w:themeColor="accent1"/>
      </w:rPr>
      <w:t>:</w:t>
    </w:r>
    <w:r>
      <w:rPr>
        <w:b/>
        <w:bCs/>
        <w:color w:val="4F81BD" w:themeColor="accent1"/>
      </w:rPr>
      <w:t xml:space="preserve">      </w:t>
    </w:r>
  </w:p>
  <w:p w14:paraId="5609E8E2" w14:textId="77777777" w:rsidR="004F1233" w:rsidRDefault="004F12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DB4977" w14:textId="77777777" w:rsidR="00930A40" w:rsidRDefault="00930A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E32C57"/>
    <w:multiLevelType w:val="multilevel"/>
    <w:tmpl w:val="78F49D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6547223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89D"/>
    <w:rsid w:val="000E0697"/>
    <w:rsid w:val="000F0F3B"/>
    <w:rsid w:val="00112A5E"/>
    <w:rsid w:val="001D6095"/>
    <w:rsid w:val="001E6C82"/>
    <w:rsid w:val="002677F8"/>
    <w:rsid w:val="004268DF"/>
    <w:rsid w:val="00446398"/>
    <w:rsid w:val="004563E9"/>
    <w:rsid w:val="00461D49"/>
    <w:rsid w:val="004C2A54"/>
    <w:rsid w:val="004F1233"/>
    <w:rsid w:val="005B3DFE"/>
    <w:rsid w:val="005C5224"/>
    <w:rsid w:val="005D50F1"/>
    <w:rsid w:val="005E16BD"/>
    <w:rsid w:val="00614403"/>
    <w:rsid w:val="006317A6"/>
    <w:rsid w:val="00646618"/>
    <w:rsid w:val="0065076E"/>
    <w:rsid w:val="0070431C"/>
    <w:rsid w:val="007B3E18"/>
    <w:rsid w:val="0083389D"/>
    <w:rsid w:val="008A0F58"/>
    <w:rsid w:val="008B3C33"/>
    <w:rsid w:val="008C32DC"/>
    <w:rsid w:val="00930A40"/>
    <w:rsid w:val="00950074"/>
    <w:rsid w:val="00A12AF1"/>
    <w:rsid w:val="00A423A6"/>
    <w:rsid w:val="00A4686E"/>
    <w:rsid w:val="00C03D3F"/>
    <w:rsid w:val="00D168C7"/>
    <w:rsid w:val="00D23BDE"/>
    <w:rsid w:val="00E4493C"/>
    <w:rsid w:val="00E664F6"/>
    <w:rsid w:val="00E970EA"/>
    <w:rsid w:val="00EA2DC8"/>
    <w:rsid w:val="00F111D7"/>
    <w:rsid w:val="00F14D04"/>
    <w:rsid w:val="00F43324"/>
    <w:rsid w:val="00F9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6BF1A"/>
  <w15:docId w15:val="{7B9D7ADC-D209-4391-86F9-53979D334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4F123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233"/>
  </w:style>
  <w:style w:type="paragraph" w:styleId="Footer">
    <w:name w:val="footer"/>
    <w:basedOn w:val="Normal"/>
    <w:link w:val="FooterChar"/>
    <w:uiPriority w:val="99"/>
    <w:unhideWhenUsed/>
    <w:rsid w:val="004F123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233"/>
  </w:style>
  <w:style w:type="character" w:styleId="Hyperlink">
    <w:name w:val="Hyperlink"/>
    <w:basedOn w:val="DefaultParagraphFont"/>
    <w:uiPriority w:val="99"/>
    <w:unhideWhenUsed/>
    <w:rsid w:val="008A0F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0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20rq0dHXURQ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35</cp:revision>
  <dcterms:created xsi:type="dcterms:W3CDTF">2026-06-18T00:19:00Z</dcterms:created>
  <dcterms:modified xsi:type="dcterms:W3CDTF">2026-10-28T19:00:00Z</dcterms:modified>
</cp:coreProperties>
</file>