
<file path=[Content_Types].xml><?xml version="1.0" encoding="utf-8"?>
<Types xmlns="http://schemas.openxmlformats.org/package/2006/content-types">
  <Default Extension="jpg" ContentType="image/jpeg"/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D6946AE" w14:textId="666E1C79" w:rsidR="00F32E24" w:rsidRDefault="00000000" w:rsidP="00330CC4">
      <w:pPr>
        <w:ind w:right="-720" w:hanging="720"/>
        <w:jc w:val="center"/>
        <w:rPr>
          <w:b/>
          <w:color w:val="FF0000"/>
          <w:sz w:val="36"/>
          <w:szCs w:val="36"/>
        </w:rPr>
      </w:pPr>
      <w:r>
        <w:rPr>
          <w:b/>
          <w:sz w:val="36"/>
          <w:szCs w:val="36"/>
        </w:rPr>
        <w:t>Claim Evidence Reasoning</w:t>
      </w:r>
      <w:r w:rsidR="00330CC4">
        <w:rPr>
          <w:b/>
          <w:sz w:val="36"/>
          <w:szCs w:val="36"/>
        </w:rPr>
        <w:t xml:space="preserve"> Worksheet</w:t>
      </w:r>
    </w:p>
    <w:p w14:paraId="2A166B8D" w14:textId="77777777" w:rsidR="00330CC4" w:rsidRDefault="00330CC4">
      <w:pPr>
        <w:ind w:right="-720" w:hanging="720"/>
      </w:pPr>
    </w:p>
    <w:p w14:paraId="1AC94493" w14:textId="31EA7A3B" w:rsidR="00F32E24" w:rsidRDefault="00000000">
      <w:pPr>
        <w:ind w:right="-720" w:hanging="720"/>
      </w:pPr>
      <w:r w:rsidRPr="009E488B">
        <w:rPr>
          <w:b/>
          <w:bCs/>
        </w:rPr>
        <w:t>Prompt</w:t>
      </w:r>
      <w:r>
        <w:t xml:space="preserve">: How does testing various solutions for glucose help us </w:t>
      </w:r>
      <w:r w:rsidR="00633EA0">
        <w:t xml:space="preserve">better </w:t>
      </w:r>
      <w:r>
        <w:t>understand and manage diabetes?</w:t>
      </w:r>
    </w:p>
    <w:p w14:paraId="36587A31" w14:textId="77777777" w:rsidR="00F32E24" w:rsidRDefault="00F32E24">
      <w:pPr>
        <w:ind w:right="-720" w:hanging="720"/>
      </w:pPr>
    </w:p>
    <w:p w14:paraId="7B548BE1" w14:textId="77777777" w:rsidR="00F32E24" w:rsidRDefault="00000000">
      <w:pPr>
        <w:ind w:right="-720" w:hanging="720"/>
      </w:pPr>
      <w:r w:rsidRPr="00330CC4">
        <w:rPr>
          <w:b/>
          <w:bCs/>
        </w:rPr>
        <w:t>Claim:</w:t>
      </w:r>
      <w:r>
        <w:t xml:space="preserve"> Write a statement that answers the question.</w:t>
      </w:r>
    </w:p>
    <w:p w14:paraId="75872E05" w14:textId="77777777" w:rsidR="00F32E24" w:rsidRDefault="00F32E24">
      <w:pPr>
        <w:ind w:right="-720" w:hanging="720"/>
      </w:pPr>
    </w:p>
    <w:tbl>
      <w:tblPr>
        <w:tblStyle w:val="a1"/>
        <w:tblW w:w="10260" w:type="dxa"/>
        <w:tblInd w:w="-90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10260"/>
      </w:tblGrid>
      <w:tr w:rsidR="00F32E24" w14:paraId="2FD61CC1" w14:textId="77777777">
        <w:trPr>
          <w:trHeight w:val="1797"/>
        </w:trPr>
        <w:tc>
          <w:tcPr>
            <w:tcW w:w="102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sdt>
            <w:sdtPr>
              <w:tag w:val="goog_rdk_0"/>
              <w:id w:val="-26016748"/>
              <w:lock w:val="contentLocked"/>
            </w:sdtPr>
            <w:sdtContent>
              <w:p w14:paraId="5DFD7C9C" w14:textId="77777777" w:rsidR="00F32E24" w:rsidRDefault="00F32E24">
                <w:pPr>
                  <w:widowControl w:val="0"/>
                  <w:spacing w:line="240" w:lineRule="auto"/>
                </w:pPr>
              </w:p>
              <w:p w14:paraId="60A2642E" w14:textId="77777777" w:rsidR="00F32E24" w:rsidRDefault="00F32E24">
                <w:pPr>
                  <w:widowControl w:val="0"/>
                  <w:rPr>
                    <w:color w:val="FF0000"/>
                  </w:rPr>
                </w:pPr>
              </w:p>
              <w:p w14:paraId="50EA2E0C" w14:textId="77777777" w:rsidR="00F32E24" w:rsidRDefault="00F32E24">
                <w:pPr>
                  <w:widowControl w:val="0"/>
                  <w:spacing w:line="240" w:lineRule="auto"/>
                </w:pPr>
              </w:p>
              <w:p w14:paraId="42F56D6F" w14:textId="77777777" w:rsidR="00F32E24" w:rsidRDefault="00F32E24">
                <w:pPr>
                  <w:widowControl w:val="0"/>
                  <w:spacing w:line="240" w:lineRule="auto"/>
                </w:pPr>
              </w:p>
              <w:p w14:paraId="5C740474" w14:textId="77777777" w:rsidR="00F32E24" w:rsidRDefault="00F32E24">
                <w:pPr>
                  <w:widowControl w:val="0"/>
                  <w:spacing w:line="240" w:lineRule="auto"/>
                </w:pPr>
              </w:p>
              <w:p w14:paraId="69DBBAC4" w14:textId="77777777" w:rsidR="00F32E24" w:rsidRDefault="00F32E24">
                <w:pPr>
                  <w:widowControl w:val="0"/>
                  <w:spacing w:line="240" w:lineRule="auto"/>
                </w:pPr>
              </w:p>
              <w:p w14:paraId="2D98EF3C" w14:textId="77777777" w:rsidR="00F32E24" w:rsidRDefault="00F32E24">
                <w:pPr>
                  <w:widowControl w:val="0"/>
                  <w:spacing w:line="240" w:lineRule="auto"/>
                </w:pPr>
              </w:p>
              <w:p w14:paraId="5F1E9834" w14:textId="77777777" w:rsidR="00F32E24" w:rsidRDefault="00F32E24">
                <w:pPr>
                  <w:widowControl w:val="0"/>
                  <w:spacing w:line="240" w:lineRule="auto"/>
                </w:pPr>
              </w:p>
              <w:p w14:paraId="33C1E0B4" w14:textId="77777777" w:rsidR="00F32E24" w:rsidRDefault="00000000">
                <w:pPr>
                  <w:widowControl w:val="0"/>
                  <w:spacing w:line="240" w:lineRule="auto"/>
                </w:pPr>
              </w:p>
            </w:sdtContent>
          </w:sdt>
        </w:tc>
      </w:tr>
    </w:tbl>
    <w:p w14:paraId="4419D6E7" w14:textId="77777777" w:rsidR="00F32E24" w:rsidRDefault="00F32E24">
      <w:pPr>
        <w:ind w:right="-720" w:hanging="720"/>
      </w:pPr>
    </w:p>
    <w:p w14:paraId="64248B43" w14:textId="77777777" w:rsidR="009E488B" w:rsidRDefault="009E488B">
      <w:pPr>
        <w:ind w:right="-720" w:hanging="720"/>
      </w:pPr>
    </w:p>
    <w:p w14:paraId="2E563E00" w14:textId="24F746E1" w:rsidR="00F32E24" w:rsidRDefault="00000000">
      <w:pPr>
        <w:ind w:right="-720" w:hanging="720"/>
      </w:pPr>
      <w:r w:rsidRPr="00330CC4">
        <w:rPr>
          <w:b/>
          <w:bCs/>
        </w:rPr>
        <w:t>Evidence:</w:t>
      </w:r>
      <w:r>
        <w:t xml:space="preserve"> Provide data or observations from your glucose testing activity that </w:t>
      </w:r>
      <w:r w:rsidR="009E488B">
        <w:t>supports</w:t>
      </w:r>
      <w:r>
        <w:t xml:space="preserve"> your claim.</w:t>
      </w:r>
    </w:p>
    <w:p w14:paraId="3D9556EC" w14:textId="77777777" w:rsidR="00F32E24" w:rsidRDefault="00F32E24">
      <w:pPr>
        <w:ind w:right="-720" w:hanging="720"/>
      </w:pPr>
    </w:p>
    <w:tbl>
      <w:tblPr>
        <w:tblStyle w:val="a2"/>
        <w:tblW w:w="10260" w:type="dxa"/>
        <w:tblInd w:w="-90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10260"/>
      </w:tblGrid>
      <w:tr w:rsidR="00F32E24" w14:paraId="2BDADA50" w14:textId="77777777">
        <w:trPr>
          <w:trHeight w:val="1797"/>
        </w:trPr>
        <w:tc>
          <w:tcPr>
            <w:tcW w:w="102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sdt>
            <w:sdtPr>
              <w:tag w:val="goog_rdk_1"/>
              <w:id w:val="-926728159"/>
              <w:lock w:val="contentLocked"/>
            </w:sdtPr>
            <w:sdtContent>
              <w:p w14:paraId="25347C2B" w14:textId="77777777" w:rsidR="00F32E24" w:rsidRDefault="00F32E24">
                <w:pPr>
                  <w:widowControl w:val="0"/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spacing w:line="240" w:lineRule="auto"/>
                  <w:rPr>
                    <w:color w:val="FF0000"/>
                  </w:rPr>
                </w:pPr>
              </w:p>
              <w:p w14:paraId="698C4EB1" w14:textId="77777777" w:rsidR="00F32E24" w:rsidRDefault="00F32E24">
                <w:pPr>
                  <w:widowControl w:val="0"/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spacing w:line="240" w:lineRule="auto"/>
                  <w:rPr>
                    <w:color w:val="FF0000"/>
                  </w:rPr>
                </w:pPr>
              </w:p>
              <w:p w14:paraId="46B3CAAC" w14:textId="77777777" w:rsidR="00F32E24" w:rsidRDefault="00F32E24">
                <w:pPr>
                  <w:widowControl w:val="0"/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spacing w:line="240" w:lineRule="auto"/>
                  <w:rPr>
                    <w:color w:val="FF0000"/>
                  </w:rPr>
                </w:pPr>
              </w:p>
              <w:p w14:paraId="7A72F150" w14:textId="77777777" w:rsidR="00F32E24" w:rsidRDefault="00F32E24">
                <w:pPr>
                  <w:widowControl w:val="0"/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spacing w:line="240" w:lineRule="auto"/>
                </w:pPr>
              </w:p>
              <w:p w14:paraId="26A0792F" w14:textId="77777777" w:rsidR="00F32E24" w:rsidRDefault="00F32E24">
                <w:pPr>
                  <w:widowControl w:val="0"/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spacing w:line="240" w:lineRule="auto"/>
                </w:pPr>
              </w:p>
              <w:p w14:paraId="7555C1EF" w14:textId="77777777" w:rsidR="00F32E24" w:rsidRDefault="00F32E24">
                <w:pPr>
                  <w:widowControl w:val="0"/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spacing w:line="240" w:lineRule="auto"/>
                </w:pPr>
              </w:p>
              <w:p w14:paraId="75FDE110" w14:textId="77777777" w:rsidR="00F32E24" w:rsidRDefault="00F32E24">
                <w:pPr>
                  <w:widowControl w:val="0"/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spacing w:line="240" w:lineRule="auto"/>
                </w:pPr>
              </w:p>
              <w:p w14:paraId="27B00ABD" w14:textId="77777777" w:rsidR="00F32E24" w:rsidRDefault="00F32E24">
                <w:pPr>
                  <w:widowControl w:val="0"/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spacing w:line="240" w:lineRule="auto"/>
                </w:pPr>
              </w:p>
              <w:p w14:paraId="2798CC1A" w14:textId="77777777" w:rsidR="00F32E24" w:rsidRDefault="00000000">
                <w:pPr>
                  <w:widowControl w:val="0"/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spacing w:line="240" w:lineRule="auto"/>
                </w:pPr>
              </w:p>
            </w:sdtContent>
          </w:sdt>
        </w:tc>
      </w:tr>
    </w:tbl>
    <w:p w14:paraId="05F5F2E0" w14:textId="77777777" w:rsidR="00F32E24" w:rsidRDefault="00F32E24">
      <w:pPr>
        <w:ind w:right="-720" w:hanging="720"/>
      </w:pPr>
    </w:p>
    <w:p w14:paraId="47733D9D" w14:textId="77777777" w:rsidR="00F32E24" w:rsidRDefault="00F32E24">
      <w:pPr>
        <w:ind w:right="-720" w:hanging="720"/>
      </w:pPr>
    </w:p>
    <w:p w14:paraId="2B0F7964" w14:textId="77777777" w:rsidR="00F32E24" w:rsidRDefault="00000000" w:rsidP="009E488B">
      <w:pPr>
        <w:ind w:left="-720" w:right="-720"/>
      </w:pPr>
      <w:r w:rsidRPr="00330CC4">
        <w:rPr>
          <w:b/>
          <w:bCs/>
        </w:rPr>
        <w:t>Reasoning:</w:t>
      </w:r>
      <w:r>
        <w:t xml:space="preserve"> Explain how your evidence supports your claim and why it is important for understanding and managing diabetes.</w:t>
      </w:r>
    </w:p>
    <w:p w14:paraId="0BB0C481" w14:textId="77777777" w:rsidR="00F32E24" w:rsidRDefault="00F32E24">
      <w:pPr>
        <w:ind w:right="-720" w:hanging="720"/>
      </w:pPr>
    </w:p>
    <w:tbl>
      <w:tblPr>
        <w:tblStyle w:val="a3"/>
        <w:tblW w:w="10260" w:type="dxa"/>
        <w:tblInd w:w="-90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10260"/>
      </w:tblGrid>
      <w:tr w:rsidR="00F32E24" w14:paraId="408868B6" w14:textId="77777777">
        <w:trPr>
          <w:trHeight w:val="1797"/>
        </w:trPr>
        <w:tc>
          <w:tcPr>
            <w:tcW w:w="102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sdt>
            <w:sdtPr>
              <w:tag w:val="goog_rdk_2"/>
              <w:id w:val="2099209116"/>
              <w:lock w:val="contentLocked"/>
            </w:sdtPr>
            <w:sdtContent>
              <w:p w14:paraId="176F2DCE" w14:textId="77777777" w:rsidR="00F32E24" w:rsidRDefault="00F32E24">
                <w:pPr>
                  <w:widowControl w:val="0"/>
                  <w:spacing w:line="240" w:lineRule="auto"/>
                </w:pPr>
              </w:p>
              <w:p w14:paraId="1F3D005E" w14:textId="77777777" w:rsidR="00F32E24" w:rsidRDefault="00F32E24">
                <w:pPr>
                  <w:widowControl w:val="0"/>
                  <w:rPr>
                    <w:color w:val="FF0000"/>
                  </w:rPr>
                </w:pPr>
              </w:p>
              <w:p w14:paraId="0243E966" w14:textId="77777777" w:rsidR="00F32E24" w:rsidRDefault="00F32E24">
                <w:pPr>
                  <w:widowControl w:val="0"/>
                  <w:rPr>
                    <w:color w:val="FF0000"/>
                  </w:rPr>
                </w:pPr>
              </w:p>
              <w:p w14:paraId="025D99F7" w14:textId="77777777" w:rsidR="00F32E24" w:rsidRDefault="00F32E24">
                <w:pPr>
                  <w:widowControl w:val="0"/>
                  <w:rPr>
                    <w:color w:val="FF0000"/>
                  </w:rPr>
                </w:pPr>
              </w:p>
              <w:p w14:paraId="5BE85D24" w14:textId="77777777" w:rsidR="00F32E24" w:rsidRDefault="00F32E24">
                <w:pPr>
                  <w:widowControl w:val="0"/>
                  <w:spacing w:line="240" w:lineRule="auto"/>
                </w:pPr>
              </w:p>
              <w:p w14:paraId="7C4A18B1" w14:textId="77777777" w:rsidR="00F32E24" w:rsidRDefault="00F32E24">
                <w:pPr>
                  <w:widowControl w:val="0"/>
                  <w:spacing w:line="240" w:lineRule="auto"/>
                </w:pPr>
              </w:p>
              <w:p w14:paraId="41A24911" w14:textId="77777777" w:rsidR="00F32E24" w:rsidRDefault="00F32E24">
                <w:pPr>
                  <w:widowControl w:val="0"/>
                  <w:spacing w:line="240" w:lineRule="auto"/>
                </w:pPr>
              </w:p>
              <w:p w14:paraId="09D9FA4E" w14:textId="77777777" w:rsidR="00F32E24" w:rsidRDefault="00F32E24">
                <w:pPr>
                  <w:widowControl w:val="0"/>
                  <w:spacing w:line="240" w:lineRule="auto"/>
                </w:pPr>
              </w:p>
              <w:p w14:paraId="0A642FBF" w14:textId="77777777" w:rsidR="00F32E24" w:rsidRDefault="00000000">
                <w:pPr>
                  <w:widowControl w:val="0"/>
                  <w:spacing w:line="240" w:lineRule="auto"/>
                </w:pPr>
              </w:p>
            </w:sdtContent>
          </w:sdt>
        </w:tc>
      </w:tr>
    </w:tbl>
    <w:p w14:paraId="76E6C89E" w14:textId="77777777" w:rsidR="00F32E24" w:rsidRDefault="00F32E24" w:rsidP="009E488B">
      <w:pPr>
        <w:ind w:right="-720" w:hanging="720"/>
        <w:rPr>
          <w:color w:val="FF0000"/>
        </w:rPr>
      </w:pPr>
    </w:p>
    <w:sectPr w:rsidR="00F32E24">
      <w:headerReference w:type="default" r:id="rId7"/>
      <w:footerReference w:type="default" r:id="rId8"/>
      <w:pgSz w:w="12240" w:h="15840"/>
      <w:pgMar w:top="1440" w:right="1440" w:bottom="1440" w:left="1440" w:header="504" w:footer="36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9AC6A65" w14:textId="77777777" w:rsidR="00383592" w:rsidRDefault="00383592">
      <w:pPr>
        <w:spacing w:line="240" w:lineRule="auto"/>
      </w:pPr>
      <w:r>
        <w:separator/>
      </w:r>
    </w:p>
  </w:endnote>
  <w:endnote w:type="continuationSeparator" w:id="0">
    <w:p w14:paraId="67011A4C" w14:textId="77777777" w:rsidR="00383592" w:rsidRDefault="00383592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  <w:embedRegular r:id="rId1" w:fontKey="{40742B7D-61BC-D946-8316-C0C7367219CB}"/>
    <w:embedBold r:id="rId2" w:fontKey="{5CC80C1D-79C6-F642-B77B-29220212FB1C}"/>
    <w:embedItalic r:id="rId3" w:fontKey="{FB9C5BB8-AB19-4B40-88EF-A2625F0DE0B7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  <w:embedRegular r:id="rId4" w:fontKey="{317A9A80-A1F2-DF4B-91FB-F05F71191309}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  <w:embedRegular r:id="rId5" w:fontKey="{9F888736-FBD1-0845-8E49-679DF4D1AFCA}"/>
  </w:font>
  <w:font w:name="Open Sans">
    <w:panose1 w:val="020B0606030504020204"/>
    <w:charset w:val="00"/>
    <w:family w:val="auto"/>
    <w:pitch w:val="variable"/>
    <w:sig w:usb0="E00002FF" w:usb1="4000201B" w:usb2="00000028" w:usb3="00000000" w:csb0="0000019F" w:csb1="00000000"/>
    <w:embedRegular r:id="rId6" w:fontKey="{F62DE660-F68F-734F-87CA-7BA839E1D3E7}"/>
    <w:embedBold r:id="rId7" w:fontKey="{97E3F9D9-0239-2246-8676-78658E3CAC28}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8" w:fontKey="{3BBF7CE2-E421-E741-81F5-05701B346606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9" w:fontKey="{F5B90D9E-EEE6-B44D-ACF9-5DABB9CDDCE1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1B628C4" w14:textId="77777777" w:rsidR="00330CC4" w:rsidRPr="00B52071" w:rsidRDefault="00330CC4" w:rsidP="00330CC4">
    <w:pPr>
      <w:tabs>
        <w:tab w:val="left" w:pos="6710"/>
      </w:tabs>
      <w:ind w:left="-720" w:right="-720"/>
      <w:rPr>
        <w:rFonts w:ascii="Open Sans" w:eastAsia="Open Sans" w:hAnsi="Open Sans" w:cs="Open Sans"/>
        <w:color w:val="6091BA"/>
        <w:sz w:val="16"/>
        <w:szCs w:val="16"/>
        <w:u w:val="single"/>
      </w:rPr>
    </w:pPr>
    <w:r>
      <w:rPr>
        <w:noProof/>
      </w:rPr>
      <w:drawing>
        <wp:anchor distT="0" distB="0" distL="114300" distR="114300" simplePos="0" relativeHeight="251659264" behindDoc="0" locked="0" layoutInCell="1" hidden="0" allowOverlap="1" wp14:anchorId="2B17DF39" wp14:editId="4DDB4707">
          <wp:simplePos x="0" y="0"/>
          <wp:positionH relativeFrom="column">
            <wp:posOffset>4089400</wp:posOffset>
          </wp:positionH>
          <wp:positionV relativeFrom="paragraph">
            <wp:posOffset>91440</wp:posOffset>
          </wp:positionV>
          <wp:extent cx="1403350" cy="330200"/>
          <wp:effectExtent l="0" t="0" r="6350" b="0"/>
          <wp:wrapSquare wrapText="bothSides" distT="0" distB="0" distL="114300" distR="114300"/>
          <wp:docPr id="1094350197" name="image2.png" descr="A green logo with a check mark&#10;&#10;Description automatically generated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png" descr="A green logo with a check mark&#10;&#10;Description automatically generated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403350" cy="33020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  <w:r>
      <w:rPr>
        <w:noProof/>
      </w:rPr>
      <w:drawing>
        <wp:inline distT="0" distB="0" distL="0" distR="0" wp14:anchorId="7040AFA8" wp14:editId="7C9FB13F">
          <wp:extent cx="2844800" cy="533400"/>
          <wp:effectExtent l="0" t="0" r="0" b="0"/>
          <wp:docPr id="1094350198" name="image1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jpg"/>
                  <pic:cNvPicPr preferRelativeResize="0"/>
                </pic:nvPicPr>
                <pic:blipFill>
                  <a:blip r:embed="rId2"/>
                  <a:srcRect r="52136"/>
                  <a:stretch>
                    <a:fillRect/>
                  </a:stretch>
                </pic:blipFill>
                <pic:spPr>
                  <a:xfrm>
                    <a:off x="0" y="0"/>
                    <a:ext cx="2844800" cy="53340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  <w:p w14:paraId="5446CC35" w14:textId="77777777" w:rsidR="00330CC4" w:rsidRDefault="00330CC4" w:rsidP="00330CC4">
    <w:pPr>
      <w:ind w:left="-720" w:right="-720"/>
      <w:jc w:val="center"/>
      <w:rPr>
        <w:sz w:val="8"/>
        <w:szCs w:val="8"/>
      </w:rPr>
    </w:pPr>
  </w:p>
  <w:p w14:paraId="467D52A5" w14:textId="5E9D710E" w:rsidR="00F32E24" w:rsidRPr="00330CC4" w:rsidRDefault="00330CC4" w:rsidP="00330CC4">
    <w:pPr>
      <w:ind w:left="-720" w:right="-720"/>
    </w:pPr>
    <w:r>
      <w:rPr>
        <w:rFonts w:ascii="Open Sans" w:eastAsia="Open Sans" w:hAnsi="Open Sans" w:cs="Open Sans"/>
        <w:color w:val="6091BA"/>
        <w:sz w:val="16"/>
        <w:szCs w:val="16"/>
        <w:u w:val="single"/>
      </w:rPr>
      <w:t>How Sweet Are You? Engineering Smarter Solutions with Data-Driven AI Activity</w:t>
    </w:r>
    <w:r w:rsidR="00633EA0">
      <w:rPr>
        <w:rFonts w:ascii="Open Sans" w:eastAsia="Open Sans" w:hAnsi="Open Sans" w:cs="Open Sans"/>
        <w:color w:val="6091BA"/>
        <w:sz w:val="16"/>
        <w:szCs w:val="16"/>
        <w:u w:val="single"/>
      </w:rPr>
      <w:t xml:space="preserve"> </w:t>
    </w:r>
    <w:r>
      <w:rPr>
        <w:rFonts w:ascii="Open Sans" w:eastAsia="Open Sans" w:hAnsi="Open Sans" w:cs="Open Sans"/>
        <w:color w:val="6091BA"/>
        <w:sz w:val="16"/>
        <w:szCs w:val="16"/>
        <w:u w:val="single"/>
      </w:rPr>
      <w:t>- CER Worksheet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C7F5E40" w14:textId="77777777" w:rsidR="00383592" w:rsidRDefault="00383592">
      <w:pPr>
        <w:spacing w:line="240" w:lineRule="auto"/>
      </w:pPr>
      <w:r>
        <w:separator/>
      </w:r>
    </w:p>
  </w:footnote>
  <w:footnote w:type="continuationSeparator" w:id="0">
    <w:p w14:paraId="24947A60" w14:textId="77777777" w:rsidR="00383592" w:rsidRDefault="00383592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7E7A964" w14:textId="77777777" w:rsidR="00F32E24" w:rsidRDefault="00F32E24">
    <w:pPr>
      <w:ind w:left="-720" w:right="-720"/>
      <w:rPr>
        <w:rFonts w:ascii="Open Sans" w:eastAsia="Open Sans" w:hAnsi="Open Sans" w:cs="Open Sans"/>
        <w:b/>
        <w:color w:val="6091BA"/>
        <w:sz w:val="16"/>
        <w:szCs w:val="16"/>
      </w:rPr>
    </w:pPr>
  </w:p>
  <w:p w14:paraId="7D5A3924" w14:textId="77777777" w:rsidR="00F32E24" w:rsidRDefault="00F32E24">
    <w:pPr>
      <w:ind w:left="-720" w:right="-720"/>
      <w:rPr>
        <w:b/>
        <w:color w:val="6091BA"/>
        <w:sz w:val="16"/>
        <w:szCs w:val="16"/>
      </w:rPr>
    </w:pPr>
  </w:p>
  <w:p w14:paraId="094F15CA" w14:textId="77777777" w:rsidR="00F32E24" w:rsidRDefault="00000000">
    <w:pPr>
      <w:ind w:left="-720" w:right="-720"/>
      <w:rPr>
        <w:b/>
        <w:color w:val="6091BA"/>
      </w:rPr>
    </w:pPr>
    <w:r>
      <w:rPr>
        <w:b/>
        <w:color w:val="6091BA"/>
      </w:rPr>
      <w:t xml:space="preserve">Name: </w:t>
    </w:r>
    <w:r>
      <w:rPr>
        <w:b/>
        <w:color w:val="6091BA"/>
      </w:rPr>
      <w:tab/>
    </w:r>
    <w:r>
      <w:rPr>
        <w:b/>
        <w:color w:val="6091BA"/>
      </w:rPr>
      <w:tab/>
    </w:r>
    <w:r>
      <w:rPr>
        <w:b/>
        <w:color w:val="6091BA"/>
      </w:rPr>
      <w:tab/>
    </w:r>
    <w:r>
      <w:rPr>
        <w:b/>
        <w:color w:val="6091BA"/>
      </w:rPr>
      <w:tab/>
    </w:r>
    <w:r>
      <w:rPr>
        <w:b/>
        <w:color w:val="6091BA"/>
      </w:rPr>
      <w:tab/>
    </w:r>
    <w:r>
      <w:rPr>
        <w:b/>
        <w:color w:val="6091BA"/>
      </w:rPr>
      <w:tab/>
      <w:t>Date:</w:t>
    </w:r>
    <w:r>
      <w:rPr>
        <w:b/>
        <w:color w:val="6091BA"/>
      </w:rPr>
      <w:tab/>
    </w:r>
    <w:r>
      <w:rPr>
        <w:b/>
        <w:color w:val="6091BA"/>
      </w:rPr>
      <w:tab/>
    </w:r>
    <w:r>
      <w:rPr>
        <w:b/>
        <w:color w:val="6091BA"/>
      </w:rPr>
      <w:tab/>
      <w:t xml:space="preserve">           Class:</w:t>
    </w:r>
  </w:p>
  <w:p w14:paraId="3A0395AA" w14:textId="77777777" w:rsidR="00F32E24" w:rsidRDefault="00F32E24">
    <w:pPr>
      <w:ind w:left="-720" w:right="-720"/>
      <w:rPr>
        <w:rFonts w:ascii="Open Sans" w:eastAsia="Open Sans" w:hAnsi="Open Sans" w:cs="Open Sans"/>
        <w:b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80"/>
  <w:embedTrueTypeFonts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32E24"/>
    <w:rsid w:val="0008645F"/>
    <w:rsid w:val="00236090"/>
    <w:rsid w:val="002F393F"/>
    <w:rsid w:val="00330CC4"/>
    <w:rsid w:val="00383592"/>
    <w:rsid w:val="004064F8"/>
    <w:rsid w:val="0044276C"/>
    <w:rsid w:val="00633EA0"/>
    <w:rsid w:val="009E488B"/>
    <w:rsid w:val="00A87D41"/>
    <w:rsid w:val="00B00C9B"/>
    <w:rsid w:val="00B64363"/>
    <w:rsid w:val="00BE75D0"/>
    <w:rsid w:val="00D74CE8"/>
    <w:rsid w:val="00F067BF"/>
    <w:rsid w:val="00F32E24"/>
    <w:rsid w:val="00FB2C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712FFE00"/>
  <w15:docId w15:val="{2AAC75FB-1781-4761-9CB3-5D9D5F3928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sz w:val="22"/>
        <w:szCs w:val="22"/>
        <w:lang w:val="en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677F12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77F12"/>
  </w:style>
  <w:style w:type="paragraph" w:styleId="Footer">
    <w:name w:val="footer"/>
    <w:basedOn w:val="Normal"/>
    <w:link w:val="FooterChar"/>
    <w:uiPriority w:val="99"/>
    <w:unhideWhenUsed/>
    <w:rsid w:val="00677F12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77F12"/>
  </w:style>
  <w:style w:type="paragraph" w:styleId="BalloonText">
    <w:name w:val="Balloon Text"/>
    <w:basedOn w:val="Normal"/>
    <w:link w:val="BalloonTextChar"/>
    <w:uiPriority w:val="99"/>
    <w:semiHidden/>
    <w:unhideWhenUsed/>
    <w:rsid w:val="00677F12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77F12"/>
    <w:rPr>
      <w:rFonts w:ascii="Segoe UI" w:hAnsi="Segoe UI" w:cs="Segoe UI"/>
      <w:sz w:val="18"/>
      <w:szCs w:val="18"/>
    </w:rPr>
  </w:style>
  <w:style w:type="table" w:customStyle="1" w:styleId="a0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1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2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3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4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5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6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UyBIH5gd9L3EsihVjFJWdhXm5eQ==">CgMxLjAaHwoBMBIaChgICVIUChJ0YWJsZS5ndmhwdXA5bWJ1enAaHwoBMRIaChgICVIUChJ0YWJsZS5lNHE5MmwzbTI3ZHAaHwoBMhIaChgICVIUChJ0YWJsZS55ZnpzZ25xN2F0ankaHwoBMxIaChgICVIUChJ0YWJsZS5hbnpod29iZjcxZzIaHwoBNBIaChgICVIUChJ0YWJsZS5kMGVyemxwMDRtenIaHwoBNRIaChgICVIUChJ0YWJsZS44d3VzYmZqcmZ2emM4AHIhMVRIVWFkNlgxdG9NSlhYa1hhaXlfb1B0M25QemIwY1hD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68</Words>
  <Characters>389</Characters>
  <Application>Microsoft Office Word</Application>
  <DocSecurity>0</DocSecurity>
  <Lines>3</Lines>
  <Paragraphs>1</Paragraphs>
  <ScaleCrop>false</ScaleCrop>
  <Company/>
  <LinksUpToDate>false</LinksUpToDate>
  <CharactersWithSpaces>456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Beth McElroy</cp:lastModifiedBy>
  <cp:revision>4</cp:revision>
  <dcterms:created xsi:type="dcterms:W3CDTF">2025-04-15T11:39:00Z</dcterms:created>
  <dcterms:modified xsi:type="dcterms:W3CDTF">2025-04-21T17:50:00Z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b5254422f319a2a335f8b6d272414088d9dec9efcc2c647e94da12e6161f3acd</vt:lpwstr>
  </property>
</Properties>
</file>